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11DFE" w14:textId="77777777" w:rsidR="000436D6" w:rsidRDefault="00F176D7">
      <w:pPr>
        <w:pStyle w:val="Corpsdetexte"/>
        <w:rPr>
          <w:rFonts w:ascii="Times New Roman"/>
          <w:sz w:val="29"/>
        </w:rPr>
      </w:pPr>
      <w:r>
        <w:pict w14:anchorId="75CABB01">
          <v:group id="docshapegroup1" o:spid="_x0000_s1097" style="position:absolute;margin-left:0;margin-top:790.85pt;width:595.3pt;height:51.05pt;z-index:15728640;mso-position-horizontal-relative:page;mso-position-vertical-relative:page" coordorigin=",15817" coordsize="11906,1021">
            <v:rect id="docshape2" o:spid="_x0000_s1099" style="position:absolute;top:15817;width:11906;height:1021" fillcolor="#d2232a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98" type="#_x0000_t202" style="position:absolute;top:15817;width:11906;height:1021" filled="f" stroked="f">
              <v:textbox inset="0,0,0,0">
                <w:txbxContent>
                  <w:p w14:paraId="50E9F3FD" w14:textId="77777777" w:rsidR="000436D6" w:rsidRDefault="00F176D7">
                    <w:pPr>
                      <w:spacing w:before="276"/>
                      <w:ind w:left="3139" w:right="3139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Agir</w:t>
                    </w:r>
                    <w:r>
                      <w:rPr>
                        <w:b/>
                        <w:color w:val="FFFFFF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au</w:t>
                    </w:r>
                    <w:r>
                      <w:rPr>
                        <w:b/>
                        <w:color w:val="FFFFFF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cœur</w:t>
                    </w:r>
                    <w:r>
                      <w:rPr>
                        <w:b/>
                        <w:color w:val="FFFFFF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du</w:t>
                    </w:r>
                    <w:r>
                      <w:rPr>
                        <w:b/>
                        <w:color w:val="FFFFFF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changement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6E88671" w14:textId="77777777" w:rsidR="000436D6" w:rsidRDefault="00F176D7">
      <w:pPr>
        <w:spacing w:before="100" w:line="244" w:lineRule="auto"/>
        <w:ind w:left="4308" w:right="4174"/>
        <w:rPr>
          <w:rFonts w:ascii="Raleway Black" w:hAnsi="Raleway Black"/>
          <w:b/>
          <w:sz w:val="50"/>
        </w:rPr>
      </w:pPr>
      <w:r>
        <w:pict w14:anchorId="7D74F917">
          <v:group id="docshapegroup4" o:spid="_x0000_s1084" style="position:absolute;left:0;text-align:left;margin-left:0;margin-top:-17.6pt;width:198.45pt;height:632.6pt;z-index:15729152;mso-position-horizontal-relative:page" coordorigin=",-352" coordsize="3969,126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096" type="#_x0000_t75" style="position:absolute;top:2662;width:3968;height:6983">
              <v:imagedata r:id="rId5" o:title=""/>
            </v:shape>
            <v:rect id="docshape6" o:spid="_x0000_s1095" style="position:absolute;top:-352;width:3969;height:3015" fillcolor="#d2232a" stroked="f"/>
            <v:rect id="docshape7" o:spid="_x0000_s1094" style="position:absolute;top:9644;width:3969;height:2656" fillcolor="#dcddde" stroked="f"/>
            <v:shape id="docshape8" o:spid="_x0000_s1093" style="position:absolute;top:9644;width:3969;height:485" coordorigin=",9645" coordsize="3969,485" path="m3969,9645l,9645r1545,378l1984,10129,3969,9645xe" fillcolor="#d2232a" stroked="f">
              <v:path arrowok="t"/>
            </v:shape>
            <v:shape id="docshape9" o:spid="_x0000_s1092" type="#_x0000_t75" style="position:absolute;left:3005;top:958;width:377;height:364">
              <v:imagedata r:id="rId6" o:title=""/>
            </v:shape>
            <v:shape id="docshape10" o:spid="_x0000_s1091" style="position:absolute;left:2260;top:228;width:1116;height:1030" coordorigin="2260,229" coordsize="1116,1030" o:spt="100" adj="0,,0" path="m2720,742r-5,-23l2695,679,2628,552r-35,-42l2547,485r-52,-5l2442,495r-127,68l2277,584r-17,18l2263,625r19,39l2350,794r35,42l2431,861r53,5l2536,851r141,-75l2708,758r12,-16xm2948,1024r-18,-51l2850,835r-19,-30l2815,793r-24,6l2753,820r-125,73l2588,929r-23,47l2561,1028r18,52l2651,1205r23,37l2692,1258r23,-3l2754,1234r127,-74l2921,1124r23,-47l2948,1024xm3044,464r-15,-53l2962,284r-21,-39l2923,229r-23,2l2861,250r-130,68l2688,352r-25,47l2657,451r16,52l2747,644r17,31l2781,687r23,-4l2843,663r128,-66l3013,562r25,-46l3044,464xm3375,692r-15,-18l3323,650,3202,572r-51,-20l3099,553r-48,21l3013,613r-78,121l2912,772r-6,23l2920,814r36,25l3079,918r51,20l3182,937r49,-21l3268,877r87,-134l3373,712r2,-20xe" stroked="f">
              <v:stroke joinstyle="round"/>
              <v:formulas/>
              <v:path arrowok="t" o:connecttype="segments"/>
            </v:shape>
            <v:shape id="docshape11" o:spid="_x0000_s1090" type="#_x0000_t75" style="position:absolute;left:2157;top:931;width:364;height:361">
              <v:imagedata r:id="rId7" o:title=""/>
            </v:shape>
            <v:shape id="docshape12" o:spid="_x0000_s1089" style="position:absolute;left:465;top:226;width:3049;height:1462" coordorigin="465,227" coordsize="3049,1462" o:spt="100" adj="0,,0" path="m1469,240r-14,-5l1424,232r-682,l716,232r-13,6l698,252r-2,27l509,1388r-39,236l465,1659r1,17l476,1681r19,-2l526,1680r157,l705,1679r2,-1l707,1678r12,-4l724,1662r2,-23l815,1115r4,-28l820,1078r5,-11l834,1063r16,l1075,1064r5,-1l1082,1063r10,-3l1106,1051r1,-2l1107,1048r3,-6l1114,1032r,-1l1117,1023r6,-43l1134,925r12,-53l1162,809r-2,-12l1147,794r-28,1l907,795r-23,l872,790r-2,-11l875,757,900,613r9,-52l915,532r3,-7l926,521r14,-2l1227,520r6,l1238,520r2,l1241,519r2,l1250,518r1,l1258,517r13,-8l1278,502r4,-5l1284,494r8,-14l1296,474r41,-66l1351,388r25,-33l1420,302r46,-52l1469,240xm2036,753r-1,-91l2027,579r-8,-44l2013,505r-21,-65l1966,383r-32,-48l1898,296r-42,-30l1811,244r-30,-8l1781,780r-6,94l1760,982r-23,99l1707,1168r-36,74l1632,1301r-41,42l1549,1368r-42,4l1465,1354r-32,-39l1410,1260r-14,-70l1392,1108r6,-90l1413,922r24,-97l1467,739r34,-74l1540,606r20,-21l1593,556r18,-9l1640,537r31,-2l1709,551r30,33l1762,634r14,66l1781,780r,-544l1762,231r-52,-4l1652,232r-57,16l1540,273r-53,34l1437,350r-47,51l1345,459r-40,66l1268,597r-34,77l1205,758r-24,88l1161,939r-15,95l1138,1124r-3,84l1140,1288r10,73l1166,1427r23,60l1217,1539r34,45l1291,1620r46,28l1389,1667r36,6l1439,1677r84,l1616,1647r37,-23l1662,1620r7,-5l1693,1600r68,-57l1819,1478r49,-71l1909,1332r34,-77l1970,1176r21,-77l2007,1023r12,-71l2026,886r3,-27l2029,854r2,-22l2031,828r,-2l2036,753xm2433,1370r-276,l2157,1428r,68l2157,1556r,124l2241,1680r,-124l2421,1556r,-60l2241,1496r,-68l2433,1428r,-58xm2823,1507r-157,l2666,1561r75,l2729,1593r-21,21l2681,1626r-32,3l2601,1619r-32,-24l2551,1561r-5,-36l2551,1488r18,-34l2601,1430r48,-10l2673,1423r22,8l2715,1446r13,25l2822,1471r-23,-53l2757,1384r-55,-18l2640,1361r-78,12l2504,1407r-35,52l2457,1525r12,74l2506,1649r58,30l2640,1688r38,-3l2714,1677r30,-13l2770,1643r11,36l2823,1679r,-172xm3163,1371r-314,l2849,1429r115,l2964,1679r84,l3048,1429r115,l3163,1371xm3514,1679r-28,-63l3461,1559r-54,-122l3378,1370r-3,l3375,1559r-97,l3327,1437r48,122l3375,1370r-99,l3140,1679r91,l3256,1616r142,l3423,1679r91,xe" stroked="f">
              <v:stroke joinstyle="round"/>
              <v:formulas/>
              <v:path arrowok="t" o:connecttype="segments"/>
            </v:shape>
            <v:shape id="docshape13" o:spid="_x0000_s1088" style="position:absolute;left:454;top:1744;width:3060;height:2" coordorigin="455,1744" coordsize="3060,0" path="m3514,1744r-3059,e" stroked="f">
              <v:path arrowok="t"/>
            </v:shape>
            <v:line id="_x0000_s1087" style="position:absolute" from="455,1744" to="3514,1744" strokecolor="white" strokeweight=".21308mm"/>
            <v:shape id="docshape14" o:spid="_x0000_s1086" type="#_x0000_t202" style="position:absolute;left:1367;top:1762;width:1370;height:488" filled="f" stroked="f">
              <v:textbox inset="0,0,0,0">
                <w:txbxContent>
                  <w:p w14:paraId="162F908F" w14:textId="77777777" w:rsidR="000436D6" w:rsidRDefault="00F176D7">
                    <w:pPr>
                      <w:spacing w:before="3"/>
                      <w:rPr>
                        <w:rFonts w:ascii="Walkway Condensed Bold"/>
                        <w:b/>
                        <w:sz w:val="46"/>
                      </w:rPr>
                    </w:pPr>
                    <w:r>
                      <w:rPr>
                        <w:rFonts w:ascii="Walkway Condensed Bold"/>
                        <w:b/>
                        <w:color w:val="FFFFFF"/>
                        <w:sz w:val="46"/>
                      </w:rPr>
                      <w:t>ID</w:t>
                    </w:r>
                    <w:r>
                      <w:rPr>
                        <w:rFonts w:ascii="Walkway Condensed Bold"/>
                        <w:b/>
                        <w:color w:val="FFFFFF"/>
                        <w:spacing w:val="53"/>
                        <w:sz w:val="46"/>
                      </w:rPr>
                      <w:t xml:space="preserve"> </w:t>
                    </w:r>
                    <w:r>
                      <w:rPr>
                        <w:rFonts w:ascii="Walkway Condensed Bold"/>
                        <w:b/>
                        <w:color w:val="FFFFFF"/>
                        <w:spacing w:val="17"/>
                        <w:sz w:val="46"/>
                      </w:rPr>
                      <w:t>Verde</w:t>
                    </w:r>
                  </w:p>
                </w:txbxContent>
              </v:textbox>
            </v:shape>
            <v:shape id="docshape15" o:spid="_x0000_s1085" type="#_x0000_t202" style="position:absolute;left:894;top:10340;width:2205;height:1760" filled="f" stroked="f">
              <v:textbox inset="0,0,0,0">
                <w:txbxContent>
                  <w:p w14:paraId="0050716E" w14:textId="77777777" w:rsidR="000436D6" w:rsidRDefault="00F176D7">
                    <w:pPr>
                      <w:ind w:right="22"/>
                      <w:jc w:val="center"/>
                      <w:rPr>
                        <w:rFonts w:ascii="Raleway Black"/>
                        <w:b/>
                        <w:sz w:val="28"/>
                      </w:rPr>
                    </w:pPr>
                    <w:r>
                      <w:rPr>
                        <w:rFonts w:ascii="Raleway Black"/>
                        <w:b/>
                        <w:color w:val="D2232A"/>
                        <w:spacing w:val="-1"/>
                        <w:sz w:val="28"/>
                      </w:rPr>
                      <w:t>CONTACT</w:t>
                    </w:r>
                    <w:r>
                      <w:rPr>
                        <w:rFonts w:ascii="Raleway Black"/>
                        <w:b/>
                        <w:color w:val="D2232A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rFonts w:ascii="Raleway Black"/>
                        <w:b/>
                        <w:color w:val="D2232A"/>
                        <w:spacing w:val="-1"/>
                        <w:sz w:val="28"/>
                      </w:rPr>
                      <w:t>FO</w:t>
                    </w:r>
                    <w:r>
                      <w:rPr>
                        <w:rFonts w:ascii="Raleway Black"/>
                        <w:b/>
                        <w:color w:val="D2232A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Raleway Black"/>
                        <w:b/>
                        <w:color w:val="D2232A"/>
                        <w:spacing w:val="-1"/>
                        <w:sz w:val="28"/>
                      </w:rPr>
                      <w:t>:</w:t>
                    </w:r>
                  </w:p>
                  <w:p w14:paraId="72627324" w14:textId="77777777" w:rsidR="00F176D7" w:rsidRDefault="00F176D7">
                    <w:pPr>
                      <w:spacing w:before="31" w:line="264" w:lineRule="auto"/>
                      <w:ind w:left="3" w:right="25" w:firstLine="64"/>
                      <w:jc w:val="both"/>
                      <w:rPr>
                        <w:color w:val="231F20"/>
                        <w:spacing w:val="-3"/>
                        <w:sz w:val="28"/>
                      </w:rPr>
                    </w:pPr>
                    <w:r>
                      <w:rPr>
                        <w:color w:val="231F20"/>
                        <w:sz w:val="28"/>
                      </w:rPr>
                      <w:t>Nom prénom</w:t>
                    </w:r>
                    <w:r>
                      <w:rPr>
                        <w:color w:val="231F20"/>
                        <w:spacing w:val="-69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28"/>
                      </w:rPr>
                      <w:t>Fonction</w:t>
                    </w:r>
                  </w:p>
                  <w:p w14:paraId="391F7F31" w14:textId="1AA05C20" w:rsidR="000436D6" w:rsidRDefault="00F176D7" w:rsidP="00F176D7">
                    <w:pPr>
                      <w:spacing w:before="31" w:line="264" w:lineRule="auto"/>
                      <w:ind w:left="3" w:right="25" w:firstLine="64"/>
                      <w:jc w:val="both"/>
                      <w:rPr>
                        <w:rFonts w:ascii="Raleway Black"/>
                        <w:b/>
                        <w:sz w:val="28"/>
                      </w:rPr>
                    </w:pPr>
                    <w:r>
                      <w:rPr>
                        <w:color w:val="231F20"/>
                        <w:spacing w:val="-69"/>
                        <w:sz w:val="28"/>
                      </w:rPr>
                      <w:t xml:space="preserve"> </w:t>
                    </w:r>
                    <w:r>
                      <w:rPr>
                        <w:rFonts w:ascii="Raleway Black"/>
                        <w:b/>
                        <w:color w:val="231F20"/>
                        <w:sz w:val="28"/>
                      </w:rPr>
                      <w:t>T</w:t>
                    </w:r>
                    <w:r>
                      <w:rPr>
                        <w:rFonts w:ascii="Raleway Black"/>
                        <w:b/>
                        <w:color w:val="231F20"/>
                        <w:sz w:val="28"/>
                      </w:rPr>
                      <w:t>é</w:t>
                    </w:r>
                    <w:r>
                      <w:rPr>
                        <w:rFonts w:ascii="Raleway Black"/>
                        <w:b/>
                        <w:color w:val="231F20"/>
                        <w:sz w:val="28"/>
                      </w:rPr>
                      <w:t>l</w:t>
                    </w:r>
                  </w:p>
                  <w:p w14:paraId="14FB0661" w14:textId="02BACF1D" w:rsidR="00F176D7" w:rsidRPr="00F176D7" w:rsidRDefault="00F176D7" w:rsidP="00F176D7">
                    <w:pPr>
                      <w:spacing w:before="31" w:line="264" w:lineRule="auto"/>
                      <w:ind w:left="3" w:right="25" w:firstLine="64"/>
                      <w:jc w:val="both"/>
                      <w:rPr>
                        <w:rFonts w:ascii="Raleway Black"/>
                        <w:b/>
                        <w:sz w:val="28"/>
                      </w:rPr>
                    </w:pPr>
                    <w:r>
                      <w:rPr>
                        <w:rFonts w:ascii="Raleway Black"/>
                        <w:b/>
                        <w:sz w:val="28"/>
                      </w:rPr>
                      <w:t>Mail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Raleway Black" w:hAnsi="Raleway Black"/>
          <w:b/>
          <w:color w:val="231F20"/>
          <w:spacing w:val="-12"/>
          <w:sz w:val="50"/>
        </w:rPr>
        <w:t xml:space="preserve">Pour </w:t>
      </w:r>
      <w:r>
        <w:rPr>
          <w:rFonts w:ascii="Raleway Black" w:hAnsi="Raleway Black"/>
          <w:b/>
          <w:color w:val="231F20"/>
          <w:spacing w:val="-11"/>
          <w:sz w:val="50"/>
        </w:rPr>
        <w:t>défendre</w:t>
      </w:r>
      <w:r>
        <w:rPr>
          <w:rFonts w:ascii="Raleway Black" w:hAnsi="Raleway Black"/>
          <w:b/>
          <w:color w:val="231F20"/>
          <w:spacing w:val="-110"/>
          <w:sz w:val="50"/>
        </w:rPr>
        <w:t xml:space="preserve"> </w:t>
      </w:r>
      <w:r>
        <w:rPr>
          <w:rFonts w:ascii="Raleway Black" w:hAnsi="Raleway Black"/>
          <w:b/>
          <w:color w:val="231F20"/>
          <w:spacing w:val="-10"/>
          <w:sz w:val="50"/>
        </w:rPr>
        <w:t>et</w:t>
      </w:r>
      <w:r>
        <w:rPr>
          <w:rFonts w:ascii="Raleway Black" w:hAnsi="Raleway Black"/>
          <w:b/>
          <w:color w:val="231F20"/>
          <w:spacing w:val="-19"/>
          <w:sz w:val="50"/>
        </w:rPr>
        <w:t xml:space="preserve"> </w:t>
      </w:r>
      <w:r>
        <w:rPr>
          <w:rFonts w:ascii="Raleway Black" w:hAnsi="Raleway Black"/>
          <w:b/>
          <w:color w:val="231F20"/>
          <w:spacing w:val="-10"/>
          <w:sz w:val="50"/>
        </w:rPr>
        <w:t>améliorer</w:t>
      </w:r>
    </w:p>
    <w:p w14:paraId="517A8FD7" w14:textId="77777777" w:rsidR="000436D6" w:rsidRDefault="00F176D7">
      <w:pPr>
        <w:spacing w:before="3"/>
        <w:ind w:left="4308"/>
        <w:rPr>
          <w:rFonts w:ascii="Raleway Black"/>
          <w:b/>
          <w:sz w:val="50"/>
        </w:rPr>
      </w:pPr>
      <w:proofErr w:type="gramStart"/>
      <w:r>
        <w:rPr>
          <w:rFonts w:ascii="Raleway Black"/>
          <w:b/>
          <w:color w:val="231F20"/>
          <w:spacing w:val="-9"/>
          <w:sz w:val="50"/>
        </w:rPr>
        <w:t>vos</w:t>
      </w:r>
      <w:proofErr w:type="gramEnd"/>
      <w:r>
        <w:rPr>
          <w:rFonts w:ascii="Raleway Black"/>
          <w:b/>
          <w:color w:val="231F20"/>
          <w:spacing w:val="-20"/>
          <w:sz w:val="50"/>
        </w:rPr>
        <w:t xml:space="preserve"> </w:t>
      </w:r>
      <w:r>
        <w:rPr>
          <w:rFonts w:ascii="Raleway Black"/>
          <w:b/>
          <w:color w:val="231F20"/>
          <w:spacing w:val="-9"/>
          <w:sz w:val="50"/>
        </w:rPr>
        <w:t>acquis</w:t>
      </w:r>
      <w:r>
        <w:rPr>
          <w:rFonts w:ascii="Raleway Black"/>
          <w:b/>
          <w:color w:val="231F20"/>
          <w:spacing w:val="-19"/>
          <w:sz w:val="50"/>
        </w:rPr>
        <w:t xml:space="preserve"> </w:t>
      </w:r>
      <w:r>
        <w:rPr>
          <w:rFonts w:ascii="Raleway Black"/>
          <w:b/>
          <w:color w:val="231F20"/>
          <w:spacing w:val="-8"/>
          <w:sz w:val="50"/>
        </w:rPr>
        <w:t>sociaux</w:t>
      </w:r>
      <w:r>
        <w:rPr>
          <w:rFonts w:ascii="Raleway Black"/>
          <w:b/>
          <w:color w:val="231F20"/>
          <w:spacing w:val="-19"/>
          <w:sz w:val="50"/>
        </w:rPr>
        <w:t xml:space="preserve"> </w:t>
      </w:r>
      <w:r>
        <w:rPr>
          <w:rFonts w:ascii="Raleway Black"/>
          <w:b/>
          <w:color w:val="231F20"/>
          <w:spacing w:val="-8"/>
          <w:sz w:val="50"/>
        </w:rPr>
        <w:t>:</w:t>
      </w:r>
    </w:p>
    <w:p w14:paraId="65ED0F6F" w14:textId="77777777" w:rsidR="000436D6" w:rsidRDefault="00F176D7">
      <w:pPr>
        <w:pStyle w:val="Titre"/>
      </w:pPr>
      <w:r>
        <w:rPr>
          <w:color w:val="D2232A"/>
          <w:spacing w:val="-12"/>
        </w:rPr>
        <w:t>Devenez</w:t>
      </w:r>
      <w:r>
        <w:rPr>
          <w:color w:val="D2232A"/>
          <w:spacing w:val="-21"/>
        </w:rPr>
        <w:t xml:space="preserve"> </w:t>
      </w:r>
      <w:r>
        <w:rPr>
          <w:color w:val="D2232A"/>
          <w:spacing w:val="-12"/>
        </w:rPr>
        <w:t>candidat(e)</w:t>
      </w:r>
      <w:r>
        <w:rPr>
          <w:color w:val="D2232A"/>
          <w:spacing w:val="-21"/>
        </w:rPr>
        <w:t xml:space="preserve"> </w:t>
      </w:r>
      <w:r>
        <w:rPr>
          <w:color w:val="D2232A"/>
          <w:spacing w:val="-11"/>
        </w:rPr>
        <w:t>FO</w:t>
      </w:r>
      <w:r>
        <w:rPr>
          <w:color w:val="D2232A"/>
          <w:spacing w:val="90"/>
        </w:rPr>
        <w:t xml:space="preserve"> </w:t>
      </w:r>
      <w:r>
        <w:rPr>
          <w:color w:val="D2232A"/>
          <w:spacing w:val="-11"/>
        </w:rPr>
        <w:t>!</w:t>
      </w:r>
    </w:p>
    <w:p w14:paraId="5275F77B" w14:textId="77777777" w:rsidR="000436D6" w:rsidRDefault="00F176D7">
      <w:pPr>
        <w:spacing w:before="206" w:line="218" w:lineRule="auto"/>
        <w:ind w:left="4308" w:right="358"/>
        <w:rPr>
          <w:rFonts w:ascii="Raleway ExtraBold" w:hAnsi="Raleway ExtraBold"/>
          <w:b/>
          <w:sz w:val="30"/>
        </w:rPr>
      </w:pPr>
      <w:r>
        <w:rPr>
          <w:rFonts w:ascii="Raleway ExtraBold" w:hAnsi="Raleway ExtraBold"/>
          <w:b/>
          <w:color w:val="981B1E"/>
          <w:sz w:val="30"/>
        </w:rPr>
        <w:t>Prochainement se tiendront les élections au</w:t>
      </w:r>
      <w:r>
        <w:rPr>
          <w:rFonts w:ascii="Raleway ExtraBold" w:hAnsi="Raleway ExtraBold"/>
          <w:b/>
          <w:color w:val="981B1E"/>
          <w:spacing w:val="1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Comité</w:t>
      </w:r>
      <w:r>
        <w:rPr>
          <w:rFonts w:ascii="Raleway ExtraBold" w:hAnsi="Raleway ExtraBold"/>
          <w:b/>
          <w:color w:val="981B1E"/>
          <w:spacing w:val="-8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Social</w:t>
      </w:r>
      <w:r>
        <w:rPr>
          <w:rFonts w:ascii="Raleway ExtraBold" w:hAnsi="Raleway ExtraBold"/>
          <w:b/>
          <w:color w:val="981B1E"/>
          <w:spacing w:val="-16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et</w:t>
      </w:r>
      <w:r>
        <w:rPr>
          <w:rFonts w:ascii="Raleway ExtraBold" w:hAnsi="Raleway ExtraBold"/>
          <w:b/>
          <w:color w:val="981B1E"/>
          <w:spacing w:val="-7"/>
          <w:sz w:val="30"/>
        </w:rPr>
        <w:t xml:space="preserve"> </w:t>
      </w:r>
      <w:proofErr w:type="spellStart"/>
      <w:r>
        <w:rPr>
          <w:rFonts w:ascii="Raleway ExtraBold" w:hAnsi="Raleway ExtraBold"/>
          <w:b/>
          <w:color w:val="981B1E"/>
          <w:sz w:val="30"/>
        </w:rPr>
        <w:t>Economique</w:t>
      </w:r>
      <w:proofErr w:type="spellEnd"/>
      <w:r>
        <w:rPr>
          <w:rFonts w:ascii="Raleway ExtraBold" w:hAnsi="Raleway ExtraBold"/>
          <w:b/>
          <w:color w:val="981B1E"/>
          <w:sz w:val="30"/>
        </w:rPr>
        <w:t>,</w:t>
      </w:r>
      <w:r>
        <w:rPr>
          <w:rFonts w:ascii="Raleway ExtraBold" w:hAnsi="Raleway ExtraBold"/>
          <w:b/>
          <w:color w:val="981B1E"/>
          <w:spacing w:val="-7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nouvelle</w:t>
      </w:r>
      <w:r>
        <w:rPr>
          <w:rFonts w:ascii="Raleway ExtraBold" w:hAnsi="Raleway ExtraBold"/>
          <w:b/>
          <w:color w:val="981B1E"/>
          <w:spacing w:val="-7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instance</w:t>
      </w:r>
      <w:r>
        <w:rPr>
          <w:rFonts w:ascii="Raleway ExtraBold" w:hAnsi="Raleway ExtraBold"/>
          <w:b/>
          <w:color w:val="981B1E"/>
          <w:spacing w:val="-67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représentative</w:t>
      </w:r>
      <w:r>
        <w:rPr>
          <w:rFonts w:ascii="Raleway ExtraBold" w:hAnsi="Raleway ExtraBold"/>
          <w:b/>
          <w:color w:val="981B1E"/>
          <w:spacing w:val="-8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du</w:t>
      </w:r>
      <w:r>
        <w:rPr>
          <w:rFonts w:ascii="Raleway ExtraBold" w:hAnsi="Raleway ExtraBold"/>
          <w:b/>
          <w:color w:val="981B1E"/>
          <w:spacing w:val="-8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personnel</w:t>
      </w:r>
      <w:r>
        <w:rPr>
          <w:rFonts w:ascii="Raleway ExtraBold" w:hAnsi="Raleway ExtraBold"/>
          <w:b/>
          <w:color w:val="981B1E"/>
          <w:spacing w:val="-16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qui</w:t>
      </w:r>
      <w:r>
        <w:rPr>
          <w:rFonts w:ascii="Raleway ExtraBold" w:hAnsi="Raleway ExtraBold"/>
          <w:b/>
          <w:color w:val="981B1E"/>
          <w:spacing w:val="-8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remplace</w:t>
      </w:r>
      <w:r>
        <w:rPr>
          <w:rFonts w:ascii="Raleway ExtraBold" w:hAnsi="Raleway ExtraBold"/>
          <w:b/>
          <w:color w:val="981B1E"/>
          <w:spacing w:val="-7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le</w:t>
      </w:r>
      <w:r>
        <w:rPr>
          <w:rFonts w:ascii="Raleway ExtraBold" w:hAnsi="Raleway ExtraBold"/>
          <w:b/>
          <w:color w:val="981B1E"/>
          <w:spacing w:val="-8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CE,</w:t>
      </w:r>
      <w:r>
        <w:rPr>
          <w:rFonts w:ascii="Raleway ExtraBold" w:hAnsi="Raleway ExtraBold"/>
          <w:b/>
          <w:color w:val="981B1E"/>
          <w:spacing w:val="-67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les</w:t>
      </w:r>
      <w:r>
        <w:rPr>
          <w:rFonts w:ascii="Raleway ExtraBold" w:hAnsi="Raleway ExtraBold"/>
          <w:b/>
          <w:color w:val="981B1E"/>
          <w:spacing w:val="-1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DP</w:t>
      </w:r>
      <w:r>
        <w:rPr>
          <w:rFonts w:ascii="Raleway ExtraBold" w:hAnsi="Raleway ExtraBold"/>
          <w:b/>
          <w:color w:val="981B1E"/>
          <w:spacing w:val="-9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et</w:t>
      </w:r>
      <w:r>
        <w:rPr>
          <w:rFonts w:ascii="Raleway ExtraBold" w:hAnsi="Raleway ExtraBold"/>
          <w:b/>
          <w:color w:val="981B1E"/>
          <w:spacing w:val="-1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le CHSCT.</w:t>
      </w:r>
    </w:p>
    <w:p w14:paraId="12A40194" w14:textId="77777777" w:rsidR="000436D6" w:rsidRDefault="000436D6">
      <w:pPr>
        <w:pStyle w:val="Corpsdetexte"/>
        <w:spacing w:before="1"/>
        <w:rPr>
          <w:rFonts w:ascii="Raleway ExtraBold"/>
          <w:b/>
          <w:sz w:val="27"/>
        </w:rPr>
      </w:pPr>
    </w:p>
    <w:p w14:paraId="38DD40B7" w14:textId="77777777" w:rsidR="000436D6" w:rsidRDefault="00F176D7">
      <w:pPr>
        <w:spacing w:line="218" w:lineRule="auto"/>
        <w:ind w:left="4308" w:right="358"/>
        <w:rPr>
          <w:rFonts w:ascii="Raleway ExtraBold" w:hAnsi="Raleway ExtraBold"/>
          <w:b/>
          <w:sz w:val="30"/>
        </w:rPr>
      </w:pPr>
      <w:proofErr w:type="spellStart"/>
      <w:r>
        <w:rPr>
          <w:rFonts w:ascii="Raleway ExtraBold" w:hAnsi="Raleway ExtraBold"/>
          <w:b/>
          <w:color w:val="981B1E"/>
          <w:sz w:val="30"/>
        </w:rPr>
        <w:t>A</w:t>
      </w:r>
      <w:proofErr w:type="spellEnd"/>
      <w:r>
        <w:rPr>
          <w:rFonts w:ascii="Raleway ExtraBold" w:hAnsi="Raleway ExtraBold"/>
          <w:b/>
          <w:color w:val="981B1E"/>
          <w:spacing w:val="-17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cette</w:t>
      </w:r>
      <w:r>
        <w:rPr>
          <w:rFonts w:ascii="Raleway ExtraBold" w:hAnsi="Raleway ExtraBold"/>
          <w:b/>
          <w:color w:val="981B1E"/>
          <w:spacing w:val="-7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occasion,</w:t>
      </w:r>
      <w:r>
        <w:rPr>
          <w:rFonts w:ascii="Raleway ExtraBold" w:hAnsi="Raleway ExtraBold"/>
          <w:b/>
          <w:color w:val="981B1E"/>
          <w:spacing w:val="-8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FO</w:t>
      </w:r>
      <w:r>
        <w:rPr>
          <w:rFonts w:ascii="Raleway ExtraBold" w:hAnsi="Raleway ExtraBold"/>
          <w:b/>
          <w:color w:val="981B1E"/>
          <w:spacing w:val="-7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recherche</w:t>
      </w:r>
      <w:r>
        <w:rPr>
          <w:rFonts w:ascii="Raleway ExtraBold" w:hAnsi="Raleway ExtraBold"/>
          <w:b/>
          <w:color w:val="981B1E"/>
          <w:spacing w:val="-7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des</w:t>
      </w:r>
      <w:r>
        <w:rPr>
          <w:rFonts w:ascii="Raleway ExtraBold" w:hAnsi="Raleway ExtraBold"/>
          <w:b/>
          <w:color w:val="981B1E"/>
          <w:spacing w:val="-8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candidats</w:t>
      </w:r>
      <w:r>
        <w:rPr>
          <w:rFonts w:ascii="Raleway ExtraBold" w:hAnsi="Raleway ExtraBold"/>
          <w:b/>
          <w:color w:val="981B1E"/>
          <w:spacing w:val="-67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pour</w:t>
      </w:r>
      <w:r>
        <w:rPr>
          <w:rFonts w:ascii="Raleway ExtraBold" w:hAnsi="Raleway ExtraBold"/>
          <w:b/>
          <w:color w:val="981B1E"/>
          <w:spacing w:val="-9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représenter</w:t>
      </w:r>
      <w:r>
        <w:rPr>
          <w:rFonts w:ascii="Raleway ExtraBold" w:hAnsi="Raleway ExtraBold"/>
          <w:b/>
          <w:color w:val="981B1E"/>
          <w:spacing w:val="-9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les salariés.</w:t>
      </w:r>
    </w:p>
    <w:p w14:paraId="1B087DEE" w14:textId="77777777" w:rsidR="000436D6" w:rsidRDefault="000436D6">
      <w:pPr>
        <w:pStyle w:val="Corpsdetexte"/>
        <w:spacing w:before="2"/>
        <w:rPr>
          <w:rFonts w:ascii="Raleway ExtraBold"/>
          <w:b/>
          <w:sz w:val="27"/>
        </w:rPr>
      </w:pPr>
    </w:p>
    <w:p w14:paraId="2FD3D7F2" w14:textId="77777777" w:rsidR="000436D6" w:rsidRDefault="00F176D7">
      <w:pPr>
        <w:spacing w:line="218" w:lineRule="auto"/>
        <w:ind w:left="4308" w:right="358"/>
        <w:rPr>
          <w:rFonts w:ascii="Raleway ExtraBold" w:hAnsi="Raleway ExtraBold"/>
          <w:b/>
          <w:sz w:val="30"/>
        </w:rPr>
      </w:pPr>
      <w:r>
        <w:rPr>
          <w:rFonts w:ascii="Raleway ExtraBold" w:hAnsi="Raleway ExtraBold"/>
          <w:b/>
          <w:color w:val="981B1E"/>
          <w:sz w:val="30"/>
        </w:rPr>
        <w:t>Vos</w:t>
      </w:r>
      <w:r>
        <w:rPr>
          <w:rFonts w:ascii="Raleway ExtraBold" w:hAnsi="Raleway ExtraBold"/>
          <w:b/>
          <w:color w:val="981B1E"/>
          <w:spacing w:val="-7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collègues</w:t>
      </w:r>
      <w:r>
        <w:rPr>
          <w:rFonts w:ascii="Raleway ExtraBold" w:hAnsi="Raleway ExtraBold"/>
          <w:b/>
          <w:color w:val="981B1E"/>
          <w:spacing w:val="-6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ont</w:t>
      </w:r>
      <w:r>
        <w:rPr>
          <w:rFonts w:ascii="Raleway ExtraBold" w:hAnsi="Raleway ExtraBold"/>
          <w:b/>
          <w:color w:val="981B1E"/>
          <w:spacing w:val="-7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besoin</w:t>
      </w:r>
      <w:r>
        <w:rPr>
          <w:rFonts w:ascii="Raleway ExtraBold" w:hAnsi="Raleway ExtraBold"/>
          <w:b/>
          <w:color w:val="981B1E"/>
          <w:spacing w:val="-6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de</w:t>
      </w:r>
      <w:r>
        <w:rPr>
          <w:rFonts w:ascii="Raleway ExtraBold" w:hAnsi="Raleway ExtraBold"/>
          <w:b/>
          <w:color w:val="981B1E"/>
          <w:spacing w:val="-14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vous</w:t>
      </w:r>
      <w:r>
        <w:rPr>
          <w:rFonts w:ascii="Raleway ExtraBold" w:hAnsi="Raleway ExtraBold"/>
          <w:b/>
          <w:color w:val="981B1E"/>
          <w:spacing w:val="-7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!</w:t>
      </w:r>
      <w:r>
        <w:rPr>
          <w:rFonts w:ascii="Raleway ExtraBold" w:hAnsi="Raleway ExtraBold"/>
          <w:b/>
          <w:color w:val="981B1E"/>
          <w:spacing w:val="-6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Ensemble,</w:t>
      </w:r>
      <w:r>
        <w:rPr>
          <w:rFonts w:ascii="Raleway ExtraBold" w:hAnsi="Raleway ExtraBold"/>
          <w:b/>
          <w:color w:val="981B1E"/>
          <w:spacing w:val="-67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nous</w:t>
      </w:r>
      <w:r>
        <w:rPr>
          <w:rFonts w:ascii="Raleway ExtraBold" w:hAnsi="Raleway ExtraBold"/>
          <w:b/>
          <w:color w:val="981B1E"/>
          <w:spacing w:val="-2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serons</w:t>
      </w:r>
      <w:r>
        <w:rPr>
          <w:rFonts w:ascii="Raleway ExtraBold" w:hAnsi="Raleway ExtraBold"/>
          <w:b/>
          <w:color w:val="981B1E"/>
          <w:spacing w:val="-1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plus</w:t>
      </w:r>
      <w:r>
        <w:rPr>
          <w:rFonts w:ascii="Raleway ExtraBold" w:hAnsi="Raleway ExtraBold"/>
          <w:b/>
          <w:color w:val="981B1E"/>
          <w:spacing w:val="-1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forts</w:t>
      </w:r>
      <w:r>
        <w:rPr>
          <w:rFonts w:ascii="Raleway ExtraBold" w:hAnsi="Raleway ExtraBold"/>
          <w:b/>
          <w:color w:val="981B1E"/>
          <w:spacing w:val="-1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!</w:t>
      </w:r>
      <w:r>
        <w:rPr>
          <w:rFonts w:ascii="Raleway ExtraBold" w:hAnsi="Raleway ExtraBold"/>
          <w:b/>
          <w:color w:val="981B1E"/>
          <w:spacing w:val="-1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REJOIGNEZ</w:t>
      </w:r>
      <w:r>
        <w:rPr>
          <w:rFonts w:ascii="Raleway ExtraBold" w:hAnsi="Raleway ExtraBold"/>
          <w:b/>
          <w:color w:val="981B1E"/>
          <w:spacing w:val="-1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FO</w:t>
      </w:r>
      <w:r>
        <w:rPr>
          <w:rFonts w:ascii="Raleway ExtraBold" w:hAnsi="Raleway ExtraBold"/>
          <w:b/>
          <w:color w:val="981B1E"/>
          <w:spacing w:val="-1"/>
          <w:sz w:val="30"/>
        </w:rPr>
        <w:t xml:space="preserve"> </w:t>
      </w:r>
      <w:r>
        <w:rPr>
          <w:rFonts w:ascii="Raleway ExtraBold" w:hAnsi="Raleway ExtraBold"/>
          <w:b/>
          <w:color w:val="981B1E"/>
          <w:sz w:val="30"/>
        </w:rPr>
        <w:t>!</w:t>
      </w:r>
    </w:p>
    <w:p w14:paraId="6D103980" w14:textId="77777777" w:rsidR="000436D6" w:rsidRDefault="00F176D7">
      <w:pPr>
        <w:tabs>
          <w:tab w:val="left" w:pos="11338"/>
        </w:tabs>
        <w:spacing w:before="237"/>
        <w:ind w:left="4195"/>
        <w:rPr>
          <w:rFonts w:ascii="Raleway Black" w:hAnsi="Raleway Black"/>
          <w:b/>
          <w:sz w:val="36"/>
        </w:rPr>
      </w:pPr>
      <w:r>
        <w:rPr>
          <w:rFonts w:ascii="Raleway Black" w:hAnsi="Raleway Black"/>
          <w:b/>
          <w:color w:val="FFFFFF"/>
          <w:spacing w:val="32"/>
          <w:sz w:val="36"/>
          <w:shd w:val="clear" w:color="auto" w:fill="F15B5A"/>
        </w:rPr>
        <w:t xml:space="preserve"> </w:t>
      </w:r>
      <w:r>
        <w:rPr>
          <w:rFonts w:ascii="Raleway Black" w:hAnsi="Raleway Black"/>
          <w:b/>
          <w:color w:val="FFFFFF"/>
          <w:sz w:val="36"/>
          <w:shd w:val="clear" w:color="auto" w:fill="F15B5A"/>
        </w:rPr>
        <w:t>Être</w:t>
      </w:r>
      <w:r>
        <w:rPr>
          <w:rFonts w:ascii="Raleway Black" w:hAnsi="Raleway Black"/>
          <w:b/>
          <w:color w:val="FFFFFF"/>
          <w:spacing w:val="-4"/>
          <w:sz w:val="36"/>
          <w:shd w:val="clear" w:color="auto" w:fill="F15B5A"/>
        </w:rPr>
        <w:t xml:space="preserve"> </w:t>
      </w:r>
      <w:r>
        <w:rPr>
          <w:rFonts w:ascii="Raleway Black" w:hAnsi="Raleway Black"/>
          <w:b/>
          <w:color w:val="FFFFFF"/>
          <w:sz w:val="36"/>
          <w:shd w:val="clear" w:color="auto" w:fill="F15B5A"/>
        </w:rPr>
        <w:t>candidat(e)</w:t>
      </w:r>
      <w:r>
        <w:rPr>
          <w:rFonts w:ascii="Raleway Black" w:hAnsi="Raleway Black"/>
          <w:b/>
          <w:color w:val="FFFFFF"/>
          <w:spacing w:val="-4"/>
          <w:sz w:val="36"/>
          <w:shd w:val="clear" w:color="auto" w:fill="F15B5A"/>
        </w:rPr>
        <w:t xml:space="preserve"> </w:t>
      </w:r>
      <w:r>
        <w:rPr>
          <w:rFonts w:ascii="Raleway Black" w:hAnsi="Raleway Black"/>
          <w:b/>
          <w:color w:val="FFFFFF"/>
          <w:sz w:val="36"/>
          <w:shd w:val="clear" w:color="auto" w:fill="F15B5A"/>
        </w:rPr>
        <w:t>FO,</w:t>
      </w:r>
      <w:r>
        <w:rPr>
          <w:rFonts w:ascii="Raleway Black" w:hAnsi="Raleway Black"/>
          <w:b/>
          <w:color w:val="FFFFFF"/>
          <w:spacing w:val="-4"/>
          <w:sz w:val="36"/>
          <w:shd w:val="clear" w:color="auto" w:fill="F15B5A"/>
        </w:rPr>
        <w:t xml:space="preserve"> </w:t>
      </w:r>
      <w:r>
        <w:rPr>
          <w:rFonts w:ascii="Raleway Black" w:hAnsi="Raleway Black"/>
          <w:b/>
          <w:color w:val="FFFFFF"/>
          <w:sz w:val="36"/>
          <w:shd w:val="clear" w:color="auto" w:fill="F15B5A"/>
        </w:rPr>
        <w:t>pour</w:t>
      </w:r>
      <w:r>
        <w:rPr>
          <w:rFonts w:ascii="Raleway Black" w:hAnsi="Raleway Black"/>
          <w:b/>
          <w:color w:val="FFFFFF"/>
          <w:spacing w:val="-12"/>
          <w:sz w:val="36"/>
          <w:shd w:val="clear" w:color="auto" w:fill="F15B5A"/>
        </w:rPr>
        <w:t xml:space="preserve"> </w:t>
      </w:r>
      <w:r>
        <w:rPr>
          <w:rFonts w:ascii="Raleway Black" w:hAnsi="Raleway Black"/>
          <w:b/>
          <w:color w:val="FFFFFF"/>
          <w:sz w:val="36"/>
          <w:shd w:val="clear" w:color="auto" w:fill="F15B5A"/>
        </w:rPr>
        <w:t>quoi</w:t>
      </w:r>
      <w:r>
        <w:rPr>
          <w:rFonts w:ascii="Raleway Black" w:hAnsi="Raleway Black"/>
          <w:b/>
          <w:color w:val="FFFFFF"/>
          <w:spacing w:val="-4"/>
          <w:sz w:val="36"/>
          <w:shd w:val="clear" w:color="auto" w:fill="F15B5A"/>
        </w:rPr>
        <w:t xml:space="preserve"> </w:t>
      </w:r>
      <w:r>
        <w:rPr>
          <w:rFonts w:ascii="Raleway Black" w:hAnsi="Raleway Black"/>
          <w:b/>
          <w:color w:val="FFFFFF"/>
          <w:sz w:val="36"/>
          <w:shd w:val="clear" w:color="auto" w:fill="F15B5A"/>
        </w:rPr>
        <w:t>faire</w:t>
      </w:r>
      <w:r>
        <w:rPr>
          <w:rFonts w:ascii="Raleway Black" w:hAnsi="Raleway Black"/>
          <w:b/>
          <w:color w:val="FFFFFF"/>
          <w:spacing w:val="-4"/>
          <w:sz w:val="36"/>
          <w:shd w:val="clear" w:color="auto" w:fill="F15B5A"/>
        </w:rPr>
        <w:t xml:space="preserve"> </w:t>
      </w:r>
      <w:r>
        <w:rPr>
          <w:rFonts w:ascii="Raleway Black" w:hAnsi="Raleway Black"/>
          <w:b/>
          <w:color w:val="FFFFFF"/>
          <w:sz w:val="36"/>
          <w:shd w:val="clear" w:color="auto" w:fill="F15B5A"/>
        </w:rPr>
        <w:t>?</w:t>
      </w:r>
      <w:r>
        <w:rPr>
          <w:rFonts w:ascii="Raleway Black" w:hAnsi="Raleway Black"/>
          <w:b/>
          <w:color w:val="FFFFFF"/>
          <w:sz w:val="36"/>
          <w:shd w:val="clear" w:color="auto" w:fill="F15B5A"/>
        </w:rPr>
        <w:tab/>
      </w:r>
    </w:p>
    <w:p w14:paraId="227AD47E" w14:textId="77777777" w:rsidR="000436D6" w:rsidRDefault="00F176D7">
      <w:pPr>
        <w:pStyle w:val="Corpsdetexte"/>
        <w:spacing w:before="293" w:line="468" w:lineRule="auto"/>
        <w:ind w:left="4617" w:right="1630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0B84DE92" wp14:editId="035B3A38">
            <wp:simplePos x="0" y="0"/>
            <wp:positionH relativeFrom="page">
              <wp:posOffset>2736123</wp:posOffset>
            </wp:positionH>
            <wp:positionV relativeFrom="paragraph">
              <wp:posOffset>228568</wp:posOffset>
            </wp:positionV>
            <wp:extent cx="104915" cy="124525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15" cy="12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5DD52C24" wp14:editId="560B4AF3">
            <wp:simplePos x="0" y="0"/>
            <wp:positionH relativeFrom="page">
              <wp:posOffset>2736123</wp:posOffset>
            </wp:positionH>
            <wp:positionV relativeFrom="paragraph">
              <wp:posOffset>634968</wp:posOffset>
            </wp:positionV>
            <wp:extent cx="104915" cy="124525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15" cy="12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Être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acteur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faire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entendre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voix</w:t>
      </w:r>
      <w:r>
        <w:rPr>
          <w:color w:val="231F20"/>
          <w:spacing w:val="-68"/>
        </w:rPr>
        <w:t xml:space="preserve"> </w:t>
      </w:r>
      <w:r>
        <w:rPr>
          <w:color w:val="231F20"/>
        </w:rPr>
        <w:t>S’investir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activités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sociales</w:t>
      </w:r>
    </w:p>
    <w:p w14:paraId="5D36BC50" w14:textId="77777777" w:rsidR="000436D6" w:rsidRDefault="00F176D7">
      <w:pPr>
        <w:pStyle w:val="Corpsdetexte"/>
        <w:spacing w:before="5" w:line="232" w:lineRule="auto"/>
        <w:ind w:left="4308" w:right="1308" w:firstLine="308"/>
      </w:pPr>
      <w:r>
        <w:rPr>
          <w:noProof/>
        </w:rPr>
        <w:drawing>
          <wp:anchor distT="0" distB="0" distL="0" distR="0" simplePos="0" relativeHeight="487440896" behindDoc="1" locked="0" layoutInCell="1" allowOverlap="1" wp14:anchorId="0A473F5F" wp14:editId="6A56D2FC">
            <wp:simplePos x="0" y="0"/>
            <wp:positionH relativeFrom="page">
              <wp:posOffset>2736123</wp:posOffset>
            </wp:positionH>
            <wp:positionV relativeFrom="paragraph">
              <wp:posOffset>40674</wp:posOffset>
            </wp:positionV>
            <wp:extent cx="104915" cy="124525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15" cy="12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Être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l’écoute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salariés,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défendre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69"/>
        </w:rPr>
        <w:t xml:space="preserve"> </w:t>
      </w:r>
      <w:r>
        <w:rPr>
          <w:color w:val="231F20"/>
        </w:rPr>
        <w:t>informer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 leurs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droits</w:t>
      </w:r>
    </w:p>
    <w:p w14:paraId="17E34166" w14:textId="77777777" w:rsidR="000436D6" w:rsidRDefault="000436D6">
      <w:pPr>
        <w:pStyle w:val="Corpsdetexte"/>
        <w:spacing w:before="9"/>
        <w:rPr>
          <w:sz w:val="26"/>
        </w:rPr>
      </w:pPr>
    </w:p>
    <w:p w14:paraId="0450B4F5" w14:textId="77777777" w:rsidR="000436D6" w:rsidRDefault="00F176D7">
      <w:pPr>
        <w:pStyle w:val="Corpsdetexte"/>
        <w:spacing w:before="1"/>
        <w:ind w:left="4617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1FE90596" wp14:editId="4987FE85">
            <wp:simplePos x="0" y="0"/>
            <wp:positionH relativeFrom="page">
              <wp:posOffset>2736123</wp:posOffset>
            </wp:positionH>
            <wp:positionV relativeFrom="paragraph">
              <wp:posOffset>43148</wp:posOffset>
            </wp:positionV>
            <wp:extent cx="104915" cy="12452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15" cy="12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Défendre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acquis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conserver</w:t>
      </w:r>
    </w:p>
    <w:p w14:paraId="273AD8BF" w14:textId="77777777" w:rsidR="000436D6" w:rsidRDefault="000436D6">
      <w:pPr>
        <w:pStyle w:val="Corpsdetexte"/>
        <w:spacing w:before="2"/>
        <w:rPr>
          <w:sz w:val="27"/>
        </w:rPr>
      </w:pPr>
    </w:p>
    <w:p w14:paraId="1799E4A4" w14:textId="77777777" w:rsidR="000436D6" w:rsidRDefault="00F176D7">
      <w:pPr>
        <w:pStyle w:val="Corpsdetexte"/>
        <w:spacing w:line="232" w:lineRule="auto"/>
        <w:ind w:left="4308" w:firstLine="308"/>
      </w:pPr>
      <w:r>
        <w:rPr>
          <w:noProof/>
        </w:rPr>
        <w:drawing>
          <wp:anchor distT="0" distB="0" distL="0" distR="0" simplePos="0" relativeHeight="487441920" behindDoc="1" locked="0" layoutInCell="1" allowOverlap="1" wp14:anchorId="013C028C" wp14:editId="763A5A3F">
            <wp:simplePos x="0" y="0"/>
            <wp:positionH relativeFrom="page">
              <wp:posOffset>2736123</wp:posOffset>
            </wp:positionH>
            <wp:positionV relativeFrom="paragraph">
              <wp:posOffset>37499</wp:posOffset>
            </wp:positionV>
            <wp:extent cx="104915" cy="124525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15" cy="12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Être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soutenus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militants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expérimentés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69"/>
        </w:rPr>
        <w:t xml:space="preserve"> </w:t>
      </w:r>
      <w:r>
        <w:rPr>
          <w:color w:val="231F20"/>
        </w:rPr>
        <w:t>experts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juridiques</w:t>
      </w:r>
    </w:p>
    <w:p w14:paraId="05E52579" w14:textId="77777777" w:rsidR="000436D6" w:rsidRDefault="000436D6">
      <w:pPr>
        <w:pStyle w:val="Corpsdetexte"/>
        <w:spacing w:before="5"/>
        <w:rPr>
          <w:sz w:val="27"/>
        </w:rPr>
      </w:pPr>
    </w:p>
    <w:p w14:paraId="42DB47C8" w14:textId="77777777" w:rsidR="000436D6" w:rsidRDefault="00F176D7">
      <w:pPr>
        <w:pStyle w:val="Corpsdetexte"/>
        <w:spacing w:line="232" w:lineRule="auto"/>
        <w:ind w:left="4308" w:firstLine="308"/>
      </w:pPr>
      <w:r>
        <w:rPr>
          <w:noProof/>
        </w:rPr>
        <w:drawing>
          <wp:anchor distT="0" distB="0" distL="0" distR="0" simplePos="0" relativeHeight="487442432" behindDoc="1" locked="0" layoutInCell="1" allowOverlap="1" wp14:anchorId="37A5153B" wp14:editId="532C3E7E">
            <wp:simplePos x="0" y="0"/>
            <wp:positionH relativeFrom="page">
              <wp:posOffset>2736123</wp:posOffset>
            </wp:positionH>
            <wp:positionV relativeFrom="paragraph">
              <wp:posOffset>37499</wp:posOffset>
            </wp:positionV>
            <wp:extent cx="104915" cy="124525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15" cy="12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Représenter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syndicat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indépendant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partis</w:t>
      </w:r>
      <w:r>
        <w:rPr>
          <w:color w:val="231F20"/>
          <w:spacing w:val="-69"/>
        </w:rPr>
        <w:t xml:space="preserve"> </w:t>
      </w:r>
      <w:proofErr w:type="gramStart"/>
      <w:r>
        <w:rPr>
          <w:color w:val="231F20"/>
        </w:rPr>
        <w:t>politiques</w:t>
      </w:r>
      <w:proofErr w:type="gramEnd"/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religions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 direction</w:t>
      </w:r>
    </w:p>
    <w:p w14:paraId="715D9FAA" w14:textId="77777777" w:rsidR="000436D6" w:rsidRDefault="000436D6">
      <w:pPr>
        <w:pStyle w:val="Corpsdetexte"/>
        <w:spacing w:before="5"/>
        <w:rPr>
          <w:sz w:val="27"/>
        </w:rPr>
      </w:pPr>
    </w:p>
    <w:p w14:paraId="2FC33F0F" w14:textId="77777777" w:rsidR="000436D6" w:rsidRDefault="00F176D7">
      <w:pPr>
        <w:pStyle w:val="Corpsdetexte"/>
        <w:spacing w:line="232" w:lineRule="auto"/>
        <w:ind w:left="4308" w:right="358" w:firstLine="308"/>
      </w:pPr>
      <w:r>
        <w:rPr>
          <w:noProof/>
        </w:rPr>
        <w:drawing>
          <wp:anchor distT="0" distB="0" distL="0" distR="0" simplePos="0" relativeHeight="487442944" behindDoc="1" locked="0" layoutInCell="1" allowOverlap="1" wp14:anchorId="63663B3E" wp14:editId="63FBA0B3">
            <wp:simplePos x="0" y="0"/>
            <wp:positionH relativeFrom="page">
              <wp:posOffset>2736123</wp:posOffset>
            </wp:positionH>
            <wp:positionV relativeFrom="paragraph">
              <wp:posOffset>37499</wp:posOffset>
            </wp:positionV>
            <wp:extent cx="104915" cy="124525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15" cy="12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Faire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propositions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dialogue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69"/>
        </w:rPr>
        <w:t xml:space="preserve"> </w:t>
      </w:r>
      <w:r>
        <w:rPr>
          <w:color w:val="231F20"/>
        </w:rPr>
        <w:t>constructif</w:t>
      </w:r>
    </w:p>
    <w:p w14:paraId="7056F77D" w14:textId="77777777" w:rsidR="000436D6" w:rsidRDefault="000436D6">
      <w:pPr>
        <w:pStyle w:val="Corpsdetexte"/>
        <w:rPr>
          <w:sz w:val="20"/>
        </w:rPr>
      </w:pPr>
    </w:p>
    <w:p w14:paraId="53617CD5" w14:textId="77777777" w:rsidR="000436D6" w:rsidRDefault="000436D6">
      <w:pPr>
        <w:pStyle w:val="Corpsdetexte"/>
        <w:rPr>
          <w:sz w:val="20"/>
        </w:rPr>
      </w:pPr>
    </w:p>
    <w:p w14:paraId="5DFECC1F" w14:textId="77777777" w:rsidR="000436D6" w:rsidRDefault="000436D6">
      <w:pPr>
        <w:pStyle w:val="Corpsdetexte"/>
        <w:spacing w:before="10"/>
        <w:rPr>
          <w:sz w:val="29"/>
        </w:rPr>
      </w:pPr>
    </w:p>
    <w:p w14:paraId="12E9ABD0" w14:textId="77777777" w:rsidR="000436D6" w:rsidRDefault="00F176D7">
      <w:pPr>
        <w:spacing w:before="100" w:line="242" w:lineRule="auto"/>
        <w:ind w:left="1603" w:right="1601"/>
        <w:jc w:val="center"/>
        <w:rPr>
          <w:rFonts w:ascii="Raleway Black"/>
          <w:b/>
          <w:sz w:val="42"/>
        </w:rPr>
      </w:pPr>
      <w:r>
        <w:rPr>
          <w:rFonts w:ascii="Raleway Black"/>
          <w:b/>
          <w:color w:val="981B1E"/>
          <w:sz w:val="42"/>
        </w:rPr>
        <w:t>Prenez la parole et rejoignez-nous</w:t>
      </w:r>
      <w:r>
        <w:rPr>
          <w:rFonts w:ascii="Raleway Black"/>
          <w:b/>
          <w:color w:val="981B1E"/>
          <w:spacing w:val="1"/>
          <w:sz w:val="42"/>
        </w:rPr>
        <w:t xml:space="preserve"> </w:t>
      </w:r>
      <w:r>
        <w:rPr>
          <w:rFonts w:ascii="Raleway Black"/>
          <w:b/>
          <w:color w:val="981B1E"/>
          <w:sz w:val="42"/>
        </w:rPr>
        <w:t>Devenez</w:t>
      </w:r>
      <w:r>
        <w:rPr>
          <w:rFonts w:ascii="Raleway Black"/>
          <w:b/>
          <w:color w:val="981B1E"/>
          <w:spacing w:val="-12"/>
          <w:sz w:val="42"/>
        </w:rPr>
        <w:t xml:space="preserve"> </w:t>
      </w:r>
      <w:r>
        <w:rPr>
          <w:rFonts w:ascii="Raleway Black"/>
          <w:b/>
          <w:color w:val="981B1E"/>
          <w:sz w:val="42"/>
        </w:rPr>
        <w:t>acteur</w:t>
      </w:r>
      <w:r>
        <w:rPr>
          <w:rFonts w:ascii="Raleway Black"/>
          <w:b/>
          <w:color w:val="981B1E"/>
          <w:spacing w:val="-19"/>
          <w:sz w:val="42"/>
        </w:rPr>
        <w:t xml:space="preserve"> </w:t>
      </w:r>
      <w:r>
        <w:rPr>
          <w:rFonts w:ascii="Raleway Black"/>
          <w:b/>
          <w:color w:val="981B1E"/>
          <w:sz w:val="42"/>
        </w:rPr>
        <w:t>de</w:t>
      </w:r>
      <w:r>
        <w:rPr>
          <w:rFonts w:ascii="Raleway Black"/>
          <w:b/>
          <w:color w:val="981B1E"/>
          <w:spacing w:val="-21"/>
          <w:sz w:val="42"/>
        </w:rPr>
        <w:t xml:space="preserve"> </w:t>
      </w:r>
      <w:r>
        <w:rPr>
          <w:rFonts w:ascii="Raleway Black"/>
          <w:b/>
          <w:color w:val="981B1E"/>
          <w:sz w:val="42"/>
        </w:rPr>
        <w:t>votre</w:t>
      </w:r>
      <w:r>
        <w:rPr>
          <w:rFonts w:ascii="Raleway Black"/>
          <w:b/>
          <w:color w:val="981B1E"/>
          <w:spacing w:val="-12"/>
          <w:sz w:val="42"/>
        </w:rPr>
        <w:t xml:space="preserve"> </w:t>
      </w:r>
      <w:r>
        <w:rPr>
          <w:rFonts w:ascii="Raleway Black"/>
          <w:b/>
          <w:color w:val="981B1E"/>
          <w:sz w:val="42"/>
        </w:rPr>
        <w:t>entreprise,</w:t>
      </w:r>
    </w:p>
    <w:p w14:paraId="29710947" w14:textId="77777777" w:rsidR="000436D6" w:rsidRDefault="00F176D7">
      <w:pPr>
        <w:spacing w:before="4"/>
        <w:ind w:left="1603" w:right="1603"/>
        <w:jc w:val="center"/>
        <w:rPr>
          <w:rFonts w:ascii="Raleway Black" w:hAnsi="Raleway Black"/>
          <w:b/>
          <w:sz w:val="42"/>
        </w:rPr>
      </w:pPr>
      <w:proofErr w:type="gramStart"/>
      <w:r>
        <w:rPr>
          <w:rFonts w:ascii="Raleway Black" w:hAnsi="Raleway Black"/>
          <w:b/>
          <w:color w:val="981B1E"/>
          <w:sz w:val="42"/>
        </w:rPr>
        <w:t>c’est</w:t>
      </w:r>
      <w:proofErr w:type="gramEnd"/>
      <w:r>
        <w:rPr>
          <w:rFonts w:ascii="Raleway Black" w:hAnsi="Raleway Black"/>
          <w:b/>
          <w:color w:val="981B1E"/>
          <w:spacing w:val="-3"/>
          <w:sz w:val="42"/>
        </w:rPr>
        <w:t xml:space="preserve"> </w:t>
      </w:r>
      <w:r>
        <w:rPr>
          <w:rFonts w:ascii="Raleway Black" w:hAnsi="Raleway Black"/>
          <w:b/>
          <w:color w:val="981B1E"/>
          <w:sz w:val="42"/>
        </w:rPr>
        <w:t>ensemble</w:t>
      </w:r>
      <w:r>
        <w:rPr>
          <w:rFonts w:ascii="Raleway Black" w:hAnsi="Raleway Black"/>
          <w:b/>
          <w:color w:val="981B1E"/>
          <w:spacing w:val="-2"/>
          <w:sz w:val="42"/>
        </w:rPr>
        <w:t xml:space="preserve"> </w:t>
      </w:r>
      <w:r>
        <w:rPr>
          <w:rFonts w:ascii="Raleway Black" w:hAnsi="Raleway Black"/>
          <w:b/>
          <w:color w:val="981B1E"/>
          <w:sz w:val="42"/>
        </w:rPr>
        <w:t>que</w:t>
      </w:r>
      <w:r>
        <w:rPr>
          <w:rFonts w:ascii="Raleway Black" w:hAnsi="Raleway Black"/>
          <w:b/>
          <w:color w:val="981B1E"/>
          <w:spacing w:val="-2"/>
          <w:sz w:val="42"/>
        </w:rPr>
        <w:t xml:space="preserve"> </w:t>
      </w:r>
      <w:r>
        <w:rPr>
          <w:rFonts w:ascii="Raleway Black" w:hAnsi="Raleway Black"/>
          <w:b/>
          <w:color w:val="981B1E"/>
          <w:sz w:val="42"/>
        </w:rPr>
        <w:t>nous</w:t>
      </w:r>
      <w:r>
        <w:rPr>
          <w:rFonts w:ascii="Raleway Black" w:hAnsi="Raleway Black"/>
          <w:b/>
          <w:color w:val="981B1E"/>
          <w:spacing w:val="-3"/>
          <w:sz w:val="42"/>
        </w:rPr>
        <w:t xml:space="preserve"> </w:t>
      </w:r>
      <w:r>
        <w:rPr>
          <w:rFonts w:ascii="Raleway Black" w:hAnsi="Raleway Black"/>
          <w:b/>
          <w:color w:val="981B1E"/>
          <w:sz w:val="42"/>
        </w:rPr>
        <w:t>serons</w:t>
      </w:r>
      <w:r>
        <w:rPr>
          <w:rFonts w:ascii="Raleway Black" w:hAnsi="Raleway Black"/>
          <w:b/>
          <w:color w:val="981B1E"/>
          <w:spacing w:val="-2"/>
          <w:sz w:val="42"/>
        </w:rPr>
        <w:t xml:space="preserve"> </w:t>
      </w:r>
      <w:r>
        <w:rPr>
          <w:rFonts w:ascii="Raleway Black" w:hAnsi="Raleway Black"/>
          <w:b/>
          <w:color w:val="981B1E"/>
          <w:sz w:val="42"/>
        </w:rPr>
        <w:t>plus</w:t>
      </w:r>
      <w:r>
        <w:rPr>
          <w:rFonts w:ascii="Raleway Black" w:hAnsi="Raleway Black"/>
          <w:b/>
          <w:color w:val="981B1E"/>
          <w:spacing w:val="-2"/>
          <w:sz w:val="42"/>
        </w:rPr>
        <w:t xml:space="preserve"> </w:t>
      </w:r>
      <w:r>
        <w:rPr>
          <w:rFonts w:ascii="Raleway Black" w:hAnsi="Raleway Black"/>
          <w:b/>
          <w:color w:val="981B1E"/>
          <w:sz w:val="42"/>
        </w:rPr>
        <w:t>forts</w:t>
      </w:r>
    </w:p>
    <w:p w14:paraId="707DC3E7" w14:textId="77777777" w:rsidR="000436D6" w:rsidRDefault="000436D6">
      <w:pPr>
        <w:pStyle w:val="Corpsdetexte"/>
        <w:rPr>
          <w:rFonts w:ascii="Raleway Black"/>
          <w:b/>
          <w:sz w:val="23"/>
        </w:rPr>
      </w:pPr>
    </w:p>
    <w:p w14:paraId="23D17054" w14:textId="77777777" w:rsidR="000436D6" w:rsidRDefault="00F176D7">
      <w:pPr>
        <w:spacing w:before="100"/>
        <w:ind w:right="262"/>
        <w:jc w:val="right"/>
        <w:rPr>
          <w:i/>
          <w:sz w:val="18"/>
        </w:rPr>
      </w:pPr>
      <w:r>
        <w:rPr>
          <w:i/>
          <w:color w:val="231F20"/>
          <w:sz w:val="18"/>
        </w:rPr>
        <w:t>Ne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pas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jeter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sur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la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voie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publique</w:t>
      </w:r>
    </w:p>
    <w:p w14:paraId="34CF0049" w14:textId="77777777" w:rsidR="000436D6" w:rsidRDefault="000436D6">
      <w:pPr>
        <w:jc w:val="right"/>
        <w:rPr>
          <w:sz w:val="18"/>
        </w:rPr>
        <w:sectPr w:rsidR="000436D6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044ACC16" w14:textId="77777777" w:rsidR="000436D6" w:rsidRDefault="000436D6">
      <w:pPr>
        <w:pStyle w:val="Corpsdetexte"/>
        <w:rPr>
          <w:i/>
          <w:sz w:val="20"/>
        </w:rPr>
      </w:pPr>
    </w:p>
    <w:p w14:paraId="44841A1F" w14:textId="77777777" w:rsidR="000436D6" w:rsidRDefault="000436D6">
      <w:pPr>
        <w:pStyle w:val="Corpsdetexte"/>
        <w:rPr>
          <w:i/>
          <w:sz w:val="20"/>
        </w:rPr>
      </w:pPr>
    </w:p>
    <w:p w14:paraId="1AEADE99" w14:textId="77777777" w:rsidR="000436D6" w:rsidRDefault="000436D6">
      <w:pPr>
        <w:pStyle w:val="Corpsdetexte"/>
        <w:rPr>
          <w:i/>
          <w:sz w:val="20"/>
        </w:rPr>
      </w:pPr>
    </w:p>
    <w:p w14:paraId="3F6A4410" w14:textId="77777777" w:rsidR="000436D6" w:rsidRDefault="000436D6">
      <w:pPr>
        <w:pStyle w:val="Corpsdetexte"/>
        <w:rPr>
          <w:i/>
          <w:sz w:val="20"/>
        </w:rPr>
      </w:pPr>
    </w:p>
    <w:p w14:paraId="6AC1E14B" w14:textId="77777777" w:rsidR="000436D6" w:rsidRDefault="000436D6">
      <w:pPr>
        <w:pStyle w:val="Corpsdetexte"/>
        <w:rPr>
          <w:i/>
          <w:sz w:val="20"/>
        </w:rPr>
      </w:pPr>
    </w:p>
    <w:p w14:paraId="2AECDF07" w14:textId="77777777" w:rsidR="000436D6" w:rsidRDefault="000436D6">
      <w:pPr>
        <w:pStyle w:val="Corpsdetexte"/>
        <w:rPr>
          <w:i/>
          <w:sz w:val="20"/>
        </w:rPr>
      </w:pPr>
    </w:p>
    <w:p w14:paraId="5C34CEC8" w14:textId="77777777" w:rsidR="000436D6" w:rsidRDefault="000436D6">
      <w:pPr>
        <w:pStyle w:val="Corpsdetexte"/>
        <w:rPr>
          <w:i/>
          <w:sz w:val="20"/>
        </w:rPr>
      </w:pPr>
    </w:p>
    <w:p w14:paraId="70EDB42E" w14:textId="77777777" w:rsidR="000436D6" w:rsidRDefault="000436D6">
      <w:pPr>
        <w:pStyle w:val="Corpsdetexte"/>
        <w:rPr>
          <w:i/>
          <w:sz w:val="20"/>
        </w:rPr>
      </w:pPr>
    </w:p>
    <w:p w14:paraId="6A264DA2" w14:textId="77777777" w:rsidR="000436D6" w:rsidRDefault="000436D6">
      <w:pPr>
        <w:pStyle w:val="Corpsdetexte"/>
        <w:spacing w:before="4" w:after="1"/>
        <w:rPr>
          <w:i/>
          <w:sz w:val="12"/>
        </w:rPr>
      </w:pPr>
    </w:p>
    <w:p w14:paraId="5A7D22AE" w14:textId="77777777" w:rsidR="000436D6" w:rsidRDefault="00F176D7">
      <w:pPr>
        <w:tabs>
          <w:tab w:val="left" w:pos="4551"/>
        </w:tabs>
        <w:ind w:left="720"/>
        <w:rPr>
          <w:sz w:val="20"/>
        </w:rPr>
      </w:pPr>
      <w:r>
        <w:rPr>
          <w:sz w:val="20"/>
        </w:rPr>
      </w:r>
      <w:r>
        <w:rPr>
          <w:sz w:val="20"/>
        </w:rPr>
        <w:pict w14:anchorId="027F8A6F">
          <v:group id="docshapegroup16" o:spid="_x0000_s1081" style="width:147.05pt;height:203.7pt;mso-position-horizontal-relative:char;mso-position-vertical-relative:line" coordsize="2941,4074">
            <v:shape id="docshape17" o:spid="_x0000_s1083" type="#_x0000_t75" style="position:absolute;left:27;top:27;width:2914;height:4047">
              <v:imagedata r:id="rId9" o:title=""/>
            </v:shape>
            <v:shape id="docshape18" o:spid="_x0000_s1082" type="#_x0000_t75" style="position:absolute;width:2803;height:3939">
              <v:imagedata r:id="rId10" o:title="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6F7C84E">
          <v:group id="docshapegroup19" o:spid="_x0000_s1078" style="width:147.05pt;height:203.7pt;mso-position-horizontal-relative:char;mso-position-vertical-relative:line" coordsize="2941,4074">
            <v:shape id="docshape20" o:spid="_x0000_s1080" type="#_x0000_t75" style="position:absolute;left:27;top:27;width:2914;height:4047">
              <v:imagedata r:id="rId9" o:title=""/>
            </v:shape>
            <v:shape id="docshape21" o:spid="_x0000_s1079" type="#_x0000_t75" style="position:absolute;width:2803;height:3939">
              <v:imagedata r:id="rId11" o:title=""/>
            </v:shape>
            <w10:anchorlock/>
          </v:group>
        </w:pict>
      </w:r>
    </w:p>
    <w:p w14:paraId="0DA85D75" w14:textId="77777777" w:rsidR="000436D6" w:rsidRDefault="000436D6">
      <w:pPr>
        <w:rPr>
          <w:sz w:val="20"/>
        </w:rPr>
        <w:sectPr w:rsidR="000436D6">
          <w:pgSz w:w="11910" w:h="16840"/>
          <w:pgMar w:top="0" w:right="0" w:bottom="0" w:left="0" w:header="720" w:footer="720" w:gutter="0"/>
          <w:cols w:space="720"/>
        </w:sectPr>
      </w:pPr>
    </w:p>
    <w:p w14:paraId="0F1608BB" w14:textId="77777777" w:rsidR="000436D6" w:rsidRDefault="00F176D7">
      <w:pPr>
        <w:spacing w:before="82" w:line="346" w:lineRule="exact"/>
        <w:ind w:left="720"/>
        <w:rPr>
          <w:rFonts w:ascii="Raleway Black" w:hAnsi="Raleway Black"/>
          <w:b/>
          <w:sz w:val="30"/>
        </w:rPr>
      </w:pPr>
      <w:r>
        <w:pict w14:anchorId="4ACC4A74">
          <v:group id="docshapegroup22" o:spid="_x0000_s1063" style="position:absolute;left:0;text-align:left;margin-left:425.05pt;margin-top:-204.2pt;width:141.55pt;height:204.2pt;z-index:15735296;mso-position-horizontal-relative:page" coordorigin="8501,-4084" coordsize="2831,4084">
            <v:shape id="docshape23" o:spid="_x0000_s1077" type="#_x0000_t75" style="position:absolute;left:8518;top:-4067;width:2813;height:4066">
              <v:imagedata r:id="rId12" o:title=""/>
            </v:shape>
            <v:shape id="docshape24" o:spid="_x0000_s1076" type="#_x0000_t75" style="position:absolute;left:8500;top:-4084;width:2685;height:3939">
              <v:imagedata r:id="rId13" o:title=""/>
            </v:shape>
            <v:shape id="docshape25" o:spid="_x0000_s1075" type="#_x0000_t75" style="position:absolute;left:8500;top:-3295;width:2685;height:2472">
              <v:imagedata r:id="rId14" o:title=""/>
            </v:shape>
            <v:shape id="docshape26" o:spid="_x0000_s1074" type="#_x0000_t75" style="position:absolute;left:8500;top:-3125;width:1100;height:695">
              <v:imagedata r:id="rId15" o:title=""/>
            </v:shape>
            <v:shape id="docshape27" o:spid="_x0000_s1073" type="#_x0000_t75" style="position:absolute;left:10259;top:-774;width:251;height:213">
              <v:imagedata r:id="rId16" o:title=""/>
            </v:shape>
            <v:rect id="docshape28" o:spid="_x0000_s1072" style="position:absolute;left:9583;top:-799;width:519;height:654" fillcolor="#003d21" stroked="f"/>
            <v:shape id="docshape29" o:spid="_x0000_s1071" type="#_x0000_t75" style="position:absolute;left:9722;top:-765;width:245;height:196">
              <v:imagedata r:id="rId17" o:title=""/>
            </v:shape>
            <v:shape id="docshape30" o:spid="_x0000_s1070" type="#_x0000_t75" style="position:absolute;left:8666;top:-735;width:232;height:170">
              <v:imagedata r:id="rId18" o:title=""/>
            </v:shape>
            <v:shape id="docshape31" o:spid="_x0000_s1069" type="#_x0000_t202" style="position:absolute;left:10571;top:-3542;width:534;height:56" filled="f" stroked="f">
              <v:textbox inset="0,0,0,0">
                <w:txbxContent>
                  <w:p w14:paraId="4C2DAA07" w14:textId="77777777" w:rsidR="000436D6" w:rsidRDefault="00F176D7">
                    <w:pPr>
                      <w:spacing w:line="55" w:lineRule="exact"/>
                      <w:rPr>
                        <w:rFonts w:ascii="Lucida Sans"/>
                        <w:b/>
                        <w:sz w:val="5"/>
                      </w:rPr>
                    </w:pPr>
                    <w:r>
                      <w:rPr>
                        <w:rFonts w:ascii="Lucida Sans"/>
                        <w:b/>
                        <w:sz w:val="5"/>
                      </w:rPr>
                      <w:t>4</w:t>
                    </w:r>
                    <w:r>
                      <w:rPr>
                        <w:rFonts w:ascii="Lucida Sans"/>
                        <w:b/>
                        <w:position w:val="2"/>
                        <w:sz w:val="3"/>
                      </w:rPr>
                      <w:t>e</w:t>
                    </w:r>
                    <w:r>
                      <w:rPr>
                        <w:rFonts w:ascii="Lucida Sans"/>
                        <w:b/>
                        <w:spacing w:val="1"/>
                        <w:position w:val="2"/>
                        <w:sz w:val="3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sz w:val="5"/>
                      </w:rPr>
                      <w:t>TRIMESTRE</w:t>
                    </w:r>
                    <w:r>
                      <w:rPr>
                        <w:rFonts w:ascii="Lucida Sans"/>
                        <w:b/>
                        <w:spacing w:val="3"/>
                        <w:sz w:val="5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sz w:val="5"/>
                      </w:rPr>
                      <w:t>2020</w:t>
                    </w:r>
                  </w:p>
                </w:txbxContent>
              </v:textbox>
            </v:shape>
            <v:shape id="docshape32" o:spid="_x0000_s1068" type="#_x0000_t202" style="position:absolute;left:8660;top:-3466;width:1624;height:980" filled="f" stroked="f">
              <v:textbox inset="0,0,0,0">
                <w:txbxContent>
                  <w:p w14:paraId="598C2196" w14:textId="77777777" w:rsidR="000436D6" w:rsidRDefault="00F176D7">
                    <w:pPr>
                      <w:spacing w:before="7" w:line="288" w:lineRule="auto"/>
                      <w:ind w:left="90" w:right="18" w:hanging="8"/>
                      <w:rPr>
                        <w:rFonts w:ascii="HelveticaNeueLT Std Cn" w:hAnsi="HelveticaNeueLT Std Cn"/>
                        <w:b/>
                        <w:sz w:val="4"/>
                      </w:rPr>
                    </w:pPr>
                    <w:r>
                      <w:rPr>
                        <w:rFonts w:ascii="HelveticaNeueLT Std Cn" w:hAnsi="HelveticaNeueLT Std Cn"/>
                        <w:b/>
                        <w:color w:val="EC1C24"/>
                        <w:w w:val="115"/>
                        <w:sz w:val="4"/>
                      </w:rPr>
                      <w:t>#</w:t>
                    </w:r>
                    <w:r>
                      <w:rPr>
                        <w:rFonts w:ascii="HelveticaNeueLT Std Cn" w:hAnsi="HelveticaNeueLT Std Cn"/>
                        <w:b/>
                        <w:w w:val="115"/>
                        <w:sz w:val="4"/>
                      </w:rPr>
                      <w:t>MAGAZINE</w:t>
                    </w:r>
                    <w:r>
                      <w:rPr>
                        <w:rFonts w:ascii="HelveticaNeueLT Std Cn" w:hAnsi="HelveticaNeueLT Std Cn"/>
                        <w:b/>
                        <w:spacing w:val="1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HelveticaNeueLT Std Cn" w:hAnsi="HelveticaNeueLT Std Cn"/>
                        <w:b/>
                        <w:w w:val="115"/>
                        <w:sz w:val="4"/>
                      </w:rPr>
                      <w:t>D’INFORMATIONS</w:t>
                    </w:r>
                    <w:r>
                      <w:rPr>
                        <w:rFonts w:ascii="HelveticaNeueLT Std Cn" w:hAnsi="HelveticaNeueLT Std Cn"/>
                        <w:b/>
                        <w:spacing w:val="1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HelveticaNeueLT Std Cn" w:hAnsi="HelveticaNeueLT Std Cn"/>
                        <w:b/>
                        <w:w w:val="115"/>
                        <w:sz w:val="4"/>
                      </w:rPr>
                      <w:t>SYNDICALES</w:t>
                    </w:r>
                    <w:r>
                      <w:rPr>
                        <w:rFonts w:ascii="HelveticaNeueLT Std Cn" w:hAnsi="HelveticaNeueLT Std Cn"/>
                        <w:b/>
                        <w:spacing w:val="1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HelveticaNeueLT Std Cn" w:hAnsi="HelveticaNeueLT Std Cn"/>
                        <w:b/>
                        <w:w w:val="115"/>
                        <w:sz w:val="4"/>
                      </w:rPr>
                      <w:t>DES</w:t>
                    </w:r>
                    <w:r>
                      <w:rPr>
                        <w:rFonts w:ascii="HelveticaNeueLT Std Cn" w:hAnsi="HelveticaNeueLT Std Cn"/>
                        <w:b/>
                        <w:spacing w:val="1"/>
                        <w:w w:val="115"/>
                        <w:sz w:val="4"/>
                      </w:rPr>
                      <w:t xml:space="preserve"> </w:t>
                    </w:r>
                    <w:proofErr w:type="gramStart"/>
                    <w:r>
                      <w:rPr>
                        <w:rFonts w:ascii="HelveticaNeueLT Std Cn" w:hAnsi="HelveticaNeueLT Std Cn"/>
                        <w:b/>
                        <w:w w:val="115"/>
                        <w:sz w:val="4"/>
                      </w:rPr>
                      <w:t xml:space="preserve">SALARIÉS  </w:t>
                    </w:r>
                    <w:r>
                      <w:rPr>
                        <w:rFonts w:ascii="HelveticaNeueLT Std Cn" w:hAnsi="HelveticaNeueLT Std Cn"/>
                        <w:b/>
                        <w:color w:val="EC1C24"/>
                        <w:w w:val="115"/>
                        <w:sz w:val="4"/>
                      </w:rPr>
                      <w:t>#</w:t>
                    </w:r>
                    <w:proofErr w:type="gramEnd"/>
                    <w:r>
                      <w:rPr>
                        <w:rFonts w:ascii="HelveticaNeueLT Std Cn" w:hAnsi="HelveticaNeueLT Std Cn"/>
                        <w:b/>
                        <w:w w:val="115"/>
                        <w:sz w:val="4"/>
                      </w:rPr>
                      <w:t>DE  L’AGRICULTURE</w:t>
                    </w:r>
                    <w:r>
                      <w:rPr>
                        <w:rFonts w:ascii="HelveticaNeueLT Std Cn" w:hAnsi="HelveticaNeueLT Std Cn"/>
                        <w:b/>
                        <w:spacing w:val="1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HelveticaNeueLT Std Cn" w:hAnsi="HelveticaNeueLT Std Cn"/>
                        <w:b/>
                        <w:color w:val="EC1C24"/>
                        <w:w w:val="115"/>
                        <w:sz w:val="4"/>
                      </w:rPr>
                      <w:t>#</w:t>
                    </w:r>
                    <w:r>
                      <w:rPr>
                        <w:rFonts w:ascii="HelveticaNeueLT Std Cn" w:hAnsi="HelveticaNeueLT Std Cn"/>
                        <w:b/>
                        <w:w w:val="115"/>
                        <w:sz w:val="4"/>
                      </w:rPr>
                      <w:t>DE</w:t>
                    </w:r>
                    <w:r>
                      <w:rPr>
                        <w:rFonts w:ascii="HelveticaNeueLT Std Cn" w:hAnsi="HelveticaNeueLT Std Cn"/>
                        <w:b/>
                        <w:spacing w:val="4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HelveticaNeueLT Std Cn" w:hAnsi="HelveticaNeueLT Std Cn"/>
                        <w:b/>
                        <w:w w:val="115"/>
                        <w:sz w:val="4"/>
                      </w:rPr>
                      <w:t>L’ALIMENTATION</w:t>
                    </w:r>
                    <w:r>
                      <w:rPr>
                        <w:rFonts w:ascii="HelveticaNeueLT Std Cn" w:hAnsi="HelveticaNeueLT Std Cn"/>
                        <w:b/>
                        <w:spacing w:val="4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HelveticaNeueLT Std Cn" w:hAnsi="HelveticaNeueLT Std Cn"/>
                        <w:b/>
                        <w:color w:val="EC1C24"/>
                        <w:w w:val="115"/>
                        <w:sz w:val="4"/>
                      </w:rPr>
                      <w:t>#</w:t>
                    </w:r>
                    <w:r>
                      <w:rPr>
                        <w:rFonts w:ascii="HelveticaNeueLT Std Cn" w:hAnsi="HelveticaNeueLT Std Cn"/>
                        <w:b/>
                        <w:w w:val="115"/>
                        <w:sz w:val="4"/>
                      </w:rPr>
                      <w:t>DES</w:t>
                    </w:r>
                    <w:r>
                      <w:rPr>
                        <w:rFonts w:ascii="HelveticaNeueLT Std Cn" w:hAnsi="HelveticaNeueLT Std Cn"/>
                        <w:b/>
                        <w:spacing w:val="5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HelveticaNeueLT Std Cn" w:hAnsi="HelveticaNeueLT Std Cn"/>
                        <w:b/>
                        <w:w w:val="115"/>
                        <w:sz w:val="4"/>
                      </w:rPr>
                      <w:t>TABACS</w:t>
                    </w:r>
                    <w:r>
                      <w:rPr>
                        <w:rFonts w:ascii="HelveticaNeueLT Std Cn" w:hAnsi="HelveticaNeueLT Std Cn"/>
                        <w:b/>
                        <w:spacing w:val="4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HelveticaNeueLT Std Cn" w:hAnsi="HelveticaNeueLT Std Cn"/>
                        <w:b/>
                        <w:color w:val="EC1C24"/>
                        <w:w w:val="115"/>
                        <w:sz w:val="4"/>
                      </w:rPr>
                      <w:t>#</w:t>
                    </w:r>
                    <w:r>
                      <w:rPr>
                        <w:rFonts w:ascii="HelveticaNeueLT Std Cn" w:hAnsi="HelveticaNeueLT Std Cn"/>
                        <w:b/>
                        <w:w w:val="115"/>
                        <w:sz w:val="4"/>
                      </w:rPr>
                      <w:t>ET</w:t>
                    </w:r>
                    <w:r>
                      <w:rPr>
                        <w:rFonts w:ascii="HelveticaNeueLT Std Cn" w:hAnsi="HelveticaNeueLT Std Cn"/>
                        <w:b/>
                        <w:spacing w:val="4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HelveticaNeueLT Std Cn" w:hAnsi="HelveticaNeueLT Std Cn"/>
                        <w:b/>
                        <w:w w:val="115"/>
                        <w:sz w:val="4"/>
                      </w:rPr>
                      <w:t>SERVICES</w:t>
                    </w:r>
                    <w:r>
                      <w:rPr>
                        <w:rFonts w:ascii="HelveticaNeueLT Std Cn" w:hAnsi="HelveticaNeueLT Std Cn"/>
                        <w:b/>
                        <w:spacing w:val="5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HelveticaNeueLT Std Cn" w:hAnsi="HelveticaNeueLT Std Cn"/>
                        <w:b/>
                        <w:w w:val="115"/>
                        <w:sz w:val="4"/>
                      </w:rPr>
                      <w:t>ANNEXES</w:t>
                    </w:r>
                    <w:r>
                      <w:rPr>
                        <w:rFonts w:ascii="HelveticaNeueLT Std Cn" w:hAnsi="HelveticaNeueLT Std Cn"/>
                        <w:b/>
                        <w:spacing w:val="4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HelveticaNeueLT Std Cn" w:hAnsi="HelveticaNeueLT Std Cn"/>
                        <w:b/>
                        <w:w w:val="115"/>
                        <w:sz w:val="4"/>
                      </w:rPr>
                      <w:t>FORCE</w:t>
                    </w:r>
                    <w:r>
                      <w:rPr>
                        <w:rFonts w:ascii="HelveticaNeueLT Std Cn" w:hAnsi="HelveticaNeueLT Std Cn"/>
                        <w:b/>
                        <w:spacing w:val="4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HelveticaNeueLT Std Cn" w:hAnsi="HelveticaNeueLT Std Cn"/>
                        <w:b/>
                        <w:w w:val="115"/>
                        <w:sz w:val="4"/>
                      </w:rPr>
                      <w:t>OUVRIÈRE</w:t>
                    </w:r>
                  </w:p>
                  <w:p w14:paraId="6FF1585F" w14:textId="77777777" w:rsidR="000436D6" w:rsidRDefault="000436D6">
                    <w:pPr>
                      <w:rPr>
                        <w:rFonts w:ascii="HelveticaNeueLT Std Cn"/>
                        <w:b/>
                        <w:sz w:val="6"/>
                      </w:rPr>
                    </w:pPr>
                  </w:p>
                  <w:p w14:paraId="18D82F66" w14:textId="77777777" w:rsidR="000436D6" w:rsidRDefault="000436D6">
                    <w:pPr>
                      <w:rPr>
                        <w:rFonts w:ascii="HelveticaNeueLT Std Cn"/>
                        <w:b/>
                        <w:sz w:val="6"/>
                      </w:rPr>
                    </w:pPr>
                  </w:p>
                  <w:p w14:paraId="389F0B56" w14:textId="77777777" w:rsidR="000436D6" w:rsidRDefault="000436D6">
                    <w:pPr>
                      <w:rPr>
                        <w:rFonts w:ascii="HelveticaNeueLT Std Cn"/>
                        <w:b/>
                        <w:sz w:val="6"/>
                      </w:rPr>
                    </w:pPr>
                  </w:p>
                  <w:p w14:paraId="4882AD52" w14:textId="77777777" w:rsidR="000436D6" w:rsidRDefault="000436D6">
                    <w:pPr>
                      <w:spacing w:before="9"/>
                      <w:rPr>
                        <w:rFonts w:ascii="HelveticaNeueLT Std Cn"/>
                        <w:b/>
                        <w:sz w:val="7"/>
                      </w:rPr>
                    </w:pPr>
                  </w:p>
                  <w:p w14:paraId="583FFCC7" w14:textId="77777777" w:rsidR="000436D6" w:rsidRDefault="00F176D7">
                    <w:pPr>
                      <w:spacing w:before="1" w:line="362" w:lineRule="auto"/>
                      <w:ind w:right="604"/>
                      <w:rPr>
                        <w:rFonts w:ascii="Lucida Sans" w:hAnsi="Lucida Sans"/>
                        <w:sz w:val="4"/>
                      </w:rPr>
                    </w:pPr>
                    <w:r>
                      <w:rPr>
                        <w:rFonts w:ascii="Lucida Sans" w:hAnsi="Lucida Sans"/>
                        <w:color w:val="FFFFFF"/>
                        <w:spacing w:val="-1"/>
                        <w:w w:val="130"/>
                        <w:sz w:val="4"/>
                      </w:rPr>
                      <w:t>TPE FRAGILISÉES, TÉLÉTRAVAIL</w:t>
                    </w:r>
                    <w:r>
                      <w:rPr>
                        <w:rFonts w:ascii="Lucida Sans" w:hAnsi="Lucida Sans"/>
                        <w:color w:val="FFFFFF"/>
                        <w:w w:val="130"/>
                        <w:sz w:val="4"/>
                      </w:rPr>
                      <w:t xml:space="preserve"> </w:t>
                    </w:r>
                    <w:r>
                      <w:rPr>
                        <w:rFonts w:ascii="Lucida Sans" w:hAnsi="Lucida Sans"/>
                        <w:color w:val="FFFFFF"/>
                        <w:spacing w:val="-1"/>
                        <w:w w:val="125"/>
                        <w:sz w:val="4"/>
                      </w:rPr>
                      <w:t>GÉNÉRALISÉ,</w:t>
                    </w:r>
                    <w:r>
                      <w:rPr>
                        <w:rFonts w:ascii="Lucida Sans" w:hAnsi="Lucida Sans"/>
                        <w:color w:val="FFFFFF"/>
                        <w:spacing w:val="-3"/>
                        <w:w w:val="125"/>
                        <w:sz w:val="4"/>
                      </w:rPr>
                      <w:t xml:space="preserve"> </w:t>
                    </w:r>
                    <w:r>
                      <w:rPr>
                        <w:rFonts w:ascii="Lucida Sans" w:hAnsi="Lucida Sans"/>
                        <w:color w:val="FFFFFF"/>
                        <w:spacing w:val="-1"/>
                        <w:w w:val="125"/>
                        <w:sz w:val="4"/>
                      </w:rPr>
                      <w:t>EMPLOIS</w:t>
                    </w:r>
                    <w:r>
                      <w:rPr>
                        <w:rFonts w:ascii="Lucida Sans" w:hAnsi="Lucida Sans"/>
                        <w:color w:val="FFFFFF"/>
                        <w:spacing w:val="-2"/>
                        <w:w w:val="125"/>
                        <w:sz w:val="4"/>
                      </w:rPr>
                      <w:t xml:space="preserve"> </w:t>
                    </w:r>
                    <w:r>
                      <w:rPr>
                        <w:rFonts w:ascii="Lucida Sans" w:hAnsi="Lucida Sans"/>
                        <w:color w:val="FFFFFF"/>
                        <w:w w:val="125"/>
                        <w:sz w:val="4"/>
                      </w:rPr>
                      <w:t>MENACÉS...</w:t>
                    </w:r>
                  </w:p>
                  <w:p w14:paraId="29D13DE7" w14:textId="77777777" w:rsidR="000436D6" w:rsidRDefault="00F176D7">
                    <w:pPr>
                      <w:spacing w:before="18" w:line="300" w:lineRule="auto"/>
                      <w:ind w:right="855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w w:val="95"/>
                        <w:sz w:val="9"/>
                      </w:rPr>
                      <w:t>QUAND LES SALARIÉS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17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9"/>
                      </w:rPr>
                      <w:t>SONT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5"/>
                        <w:sz w:val="9"/>
                      </w:rPr>
                      <w:t>IMPACTÉS</w:t>
                    </w:r>
                  </w:p>
                  <w:p w14:paraId="5B409810" w14:textId="77777777" w:rsidR="000436D6" w:rsidRDefault="00F176D7">
                    <w:pPr>
                      <w:spacing w:before="5"/>
                      <w:rPr>
                        <w:rFonts w:ascii="Calibri" w:hAnsi="Calibri"/>
                        <w:b/>
                        <w:sz w:val="9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w w:val="90"/>
                        <w:sz w:val="9"/>
                      </w:rPr>
                      <w:t>LA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3"/>
                        <w:w w:val="90"/>
                        <w:sz w:val="9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0"/>
                        <w:sz w:val="9"/>
                      </w:rPr>
                      <w:t>FGTA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"/>
                        <w:w w:val="90"/>
                        <w:sz w:val="9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0"/>
                        <w:sz w:val="9"/>
                      </w:rPr>
                      <w:t>EST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"/>
                        <w:w w:val="90"/>
                        <w:sz w:val="9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w w:val="90"/>
                        <w:sz w:val="9"/>
                      </w:rPr>
                      <w:t>MOBILISÉE...</w:t>
                    </w:r>
                  </w:p>
                </w:txbxContent>
              </v:textbox>
            </v:shape>
            <v:shape id="docshape33" o:spid="_x0000_s1067" type="#_x0000_t202" style="position:absolute;left:8606;top:-533;width:908;height:210" filled="f" stroked="f">
              <v:textbox inset="0,0,0,0">
                <w:txbxContent>
                  <w:p w14:paraId="751803E0" w14:textId="77777777" w:rsidR="000436D6" w:rsidRDefault="00F176D7">
                    <w:pPr>
                      <w:spacing w:before="17"/>
                      <w:ind w:left="24"/>
                      <w:rPr>
                        <w:rFonts w:ascii="Calibri"/>
                        <w:b/>
                        <w:sz w:val="5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1"/>
                        <w:w w:val="105"/>
                        <w:sz w:val="6"/>
                      </w:rPr>
                      <w:t>#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05"/>
                        <w:sz w:val="5"/>
                      </w:rPr>
                      <w:t>FORMATION</w:t>
                    </w:r>
                    <w:r>
                      <w:rPr>
                        <w:rFonts w:ascii="Calibri"/>
                        <w:b/>
                        <w:color w:val="FFFFFF"/>
                        <w:spacing w:val="11"/>
                        <w:w w:val="105"/>
                        <w:sz w:val="5"/>
                      </w:rPr>
                      <w:t xml:space="preserve">        </w:t>
                    </w:r>
                    <w:r>
                      <w:rPr>
                        <w:rFonts w:ascii="Arial Narrow"/>
                        <w:b/>
                        <w:color w:val="FFFFFF"/>
                        <w:w w:val="105"/>
                        <w:sz w:val="6"/>
                      </w:rPr>
                      <w:t>#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5"/>
                      </w:rPr>
                      <w:t>SUR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105"/>
                        <w:sz w:val="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5"/>
                      </w:rPr>
                      <w:t>LE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w w:val="105"/>
                        <w:sz w:val="5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w w:val="105"/>
                        <w:sz w:val="5"/>
                      </w:rPr>
                      <w:t>TERRAIN</w:t>
                    </w:r>
                  </w:p>
                  <w:p w14:paraId="355997DF" w14:textId="77777777" w:rsidR="000436D6" w:rsidRDefault="00F176D7">
                    <w:pPr>
                      <w:tabs>
                        <w:tab w:val="left" w:pos="578"/>
                      </w:tabs>
                      <w:spacing w:before="25"/>
                      <w:rPr>
                        <w:rFonts w:ascii="Arial" w:hAnsi="Arial"/>
                        <w:sz w:val="4"/>
                      </w:rPr>
                    </w:pPr>
                    <w:r>
                      <w:rPr>
                        <w:rFonts w:ascii="Arial" w:hAnsi="Arial"/>
                        <w:color w:val="FFFFFF"/>
                        <w:w w:val="80"/>
                        <w:sz w:val="4"/>
                      </w:rPr>
                      <w:t>Évaluation</w:t>
                    </w:r>
                    <w:r>
                      <w:rPr>
                        <w:rFonts w:ascii="Arial" w:hAnsi="Arial"/>
                        <w:color w:val="FFFFFF"/>
                        <w:spacing w:val="2"/>
                        <w:w w:val="8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w w:val="80"/>
                        <w:sz w:val="4"/>
                      </w:rPr>
                      <w:t>des</w:t>
                    </w:r>
                    <w:r>
                      <w:rPr>
                        <w:rFonts w:ascii="Arial" w:hAnsi="Arial"/>
                        <w:color w:val="FFFFFF"/>
                        <w:spacing w:val="2"/>
                        <w:w w:val="8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w w:val="80"/>
                        <w:sz w:val="4"/>
                      </w:rPr>
                      <w:t>Risques</w:t>
                    </w:r>
                    <w:r>
                      <w:rPr>
                        <w:rFonts w:ascii="Arial" w:hAnsi="Arial"/>
                        <w:color w:val="FFFFFF"/>
                        <w:w w:val="80"/>
                        <w:sz w:val="4"/>
                      </w:rPr>
                      <w:tab/>
                    </w:r>
                    <w:r>
                      <w:rPr>
                        <w:rFonts w:ascii="Arial" w:hAnsi="Arial"/>
                        <w:color w:val="FFFFFF"/>
                        <w:spacing w:val="-1"/>
                        <w:w w:val="85"/>
                        <w:sz w:val="4"/>
                      </w:rPr>
                      <w:t>Toute</w:t>
                    </w:r>
                    <w:r>
                      <w:rPr>
                        <w:rFonts w:ascii="Arial" w:hAnsi="Arial"/>
                        <w:color w:val="FFFFFF"/>
                        <w:spacing w:val="3"/>
                        <w:w w:val="8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w w:val="85"/>
                        <w:sz w:val="4"/>
                      </w:rPr>
                      <w:t>l’actualité</w:t>
                    </w:r>
                  </w:p>
                  <w:p w14:paraId="49240447" w14:textId="77777777" w:rsidR="000436D6" w:rsidRDefault="00F176D7">
                    <w:pPr>
                      <w:tabs>
                        <w:tab w:val="left" w:pos="601"/>
                      </w:tabs>
                      <w:spacing w:before="5"/>
                      <w:ind w:left="63"/>
                      <w:rPr>
                        <w:rFonts w:ascii="Arial"/>
                        <w:sz w:val="4"/>
                      </w:rPr>
                    </w:pPr>
                    <w:r>
                      <w:rPr>
                        <w:rFonts w:ascii="Arial"/>
                        <w:color w:val="FFFFFF"/>
                        <w:w w:val="85"/>
                        <w:sz w:val="4"/>
                      </w:rPr>
                      <w:t>Professionnels</w:t>
                    </w:r>
                    <w:r>
                      <w:rPr>
                        <w:rFonts w:ascii="Arial"/>
                        <w:color w:val="FFFFFF"/>
                        <w:w w:val="85"/>
                        <w:sz w:val="4"/>
                      </w:rPr>
                      <w:tab/>
                      <w:t>sur le terrain</w:t>
                    </w:r>
                  </w:p>
                </w:txbxContent>
              </v:textbox>
            </v:shape>
            <v:shape id="docshape34" o:spid="_x0000_s1066" type="#_x0000_t202" style="position:absolute;left:10247;top:-533;width:839;height:210" filled="f" stroked="f">
              <v:textbox inset="0,0,0,0">
                <w:txbxContent>
                  <w:p w14:paraId="6F234945" w14:textId="77777777" w:rsidR="000436D6" w:rsidRDefault="00F176D7">
                    <w:pPr>
                      <w:tabs>
                        <w:tab w:val="left" w:pos="536"/>
                      </w:tabs>
                      <w:spacing w:before="17"/>
                      <w:rPr>
                        <w:rFonts w:ascii="Calibri"/>
                        <w:b/>
                        <w:sz w:val="5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110"/>
                        <w:sz w:val="6"/>
                      </w:rPr>
                      <w:t>#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5"/>
                      </w:rPr>
                      <w:t>JURIDIQUE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5"/>
                      </w:rPr>
                      <w:tab/>
                    </w:r>
                    <w:r>
                      <w:rPr>
                        <w:rFonts w:ascii="Arial Narrow"/>
                        <w:b/>
                        <w:color w:val="FFFFFF"/>
                        <w:w w:val="110"/>
                        <w:sz w:val="6"/>
                      </w:rPr>
                      <w:t>#</w:t>
                    </w:r>
                    <w:r>
                      <w:rPr>
                        <w:rFonts w:ascii="Calibri"/>
                        <w:b/>
                        <w:color w:val="FFFFFF"/>
                        <w:w w:val="110"/>
                        <w:sz w:val="5"/>
                      </w:rPr>
                      <w:t>PORTRAITS</w:t>
                    </w:r>
                  </w:p>
                  <w:p w14:paraId="37BEE03E" w14:textId="77777777" w:rsidR="000436D6" w:rsidRDefault="00F176D7">
                    <w:pPr>
                      <w:tabs>
                        <w:tab w:val="left" w:pos="583"/>
                      </w:tabs>
                      <w:spacing w:before="5"/>
                      <w:ind w:left="6"/>
                      <w:rPr>
                        <w:rFonts w:ascii="Calibri" w:hAnsi="Calibri"/>
                        <w:b/>
                        <w:sz w:val="5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4"/>
                      </w:rPr>
                      <w:t>L’activité</w:t>
                    </w:r>
                    <w:r>
                      <w:rPr>
                        <w:rFonts w:ascii="Arial" w:hAnsi="Arial"/>
                        <w:color w:val="FFFFFF"/>
                        <w:spacing w:val="-1"/>
                        <w:w w:val="8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w w:val="85"/>
                        <w:sz w:val="4"/>
                      </w:rPr>
                      <w:t>partielle</w:t>
                    </w:r>
                    <w:r>
                      <w:rPr>
                        <w:rFonts w:ascii="Arial" w:hAnsi="Arial"/>
                        <w:color w:val="FFFFFF"/>
                        <w:w w:val="85"/>
                        <w:sz w:val="4"/>
                      </w:rPr>
                      <w:tab/>
                    </w:r>
                    <w:r>
                      <w:rPr>
                        <w:rFonts w:ascii="Calibri" w:hAnsi="Calibri"/>
                        <w:b/>
                        <w:color w:val="FFFFFF"/>
                        <w:position w:val="1"/>
                        <w:sz w:val="5"/>
                      </w:rPr>
                      <w:t>CROISÉS</w:t>
                    </w:r>
                  </w:p>
                  <w:p w14:paraId="30AD6DE3" w14:textId="77777777" w:rsidR="000436D6" w:rsidRDefault="00F176D7">
                    <w:pPr>
                      <w:spacing w:before="5"/>
                      <w:ind w:left="15"/>
                      <w:rPr>
                        <w:rFonts w:ascii="Arial" w:hAnsi="Arial"/>
                        <w:sz w:val="4"/>
                      </w:rPr>
                    </w:pPr>
                    <w:proofErr w:type="gramStart"/>
                    <w:r>
                      <w:rPr>
                        <w:rFonts w:ascii="Arial" w:hAnsi="Arial"/>
                        <w:color w:val="FFFFFF"/>
                        <w:w w:val="80"/>
                        <w:sz w:val="4"/>
                      </w:rPr>
                      <w:t>de</w:t>
                    </w:r>
                    <w:proofErr w:type="gramEnd"/>
                    <w:r>
                      <w:rPr>
                        <w:rFonts w:ascii="Arial" w:hAnsi="Arial"/>
                        <w:color w:val="FFFFFF"/>
                        <w:spacing w:val="3"/>
                        <w:w w:val="8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w w:val="80"/>
                        <w:sz w:val="4"/>
                      </w:rPr>
                      <w:t>longue</w:t>
                    </w:r>
                    <w:r>
                      <w:rPr>
                        <w:rFonts w:ascii="Arial" w:hAnsi="Arial"/>
                        <w:color w:val="FFFFFF"/>
                        <w:spacing w:val="3"/>
                        <w:w w:val="8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w w:val="80"/>
                        <w:sz w:val="4"/>
                      </w:rPr>
                      <w:t>durée</w:t>
                    </w:r>
                  </w:p>
                </w:txbxContent>
              </v:textbox>
            </v:shape>
            <v:shape id="docshape35" o:spid="_x0000_s1065" type="#_x0000_t202" style="position:absolute;left:10728;top:-355;width:416;height:100" filled="f" stroked="f">
              <v:textbox inset="0,0,0,0">
                <w:txbxContent>
                  <w:p w14:paraId="00A90BB3" w14:textId="77777777" w:rsidR="000436D6" w:rsidRDefault="00F176D7">
                    <w:pPr>
                      <w:spacing w:line="266" w:lineRule="auto"/>
                      <w:ind w:firstLine="51"/>
                      <w:rPr>
                        <w:rFonts w:ascii="Arial" w:hAnsi="Arial"/>
                        <w:sz w:val="4"/>
                      </w:rPr>
                    </w:pPr>
                    <w:r>
                      <w:rPr>
                        <w:rFonts w:ascii="Arial" w:hAnsi="Arial"/>
                        <w:color w:val="FFFFFF"/>
                        <w:w w:val="80"/>
                        <w:sz w:val="4"/>
                      </w:rPr>
                      <w:t>Angélique</w:t>
                    </w:r>
                    <w:r>
                      <w:rPr>
                        <w:rFonts w:ascii="Arial" w:hAnsi="Arial"/>
                        <w:color w:val="FFFFFF"/>
                        <w:spacing w:val="1"/>
                        <w:w w:val="8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w w:val="80"/>
                        <w:sz w:val="4"/>
                      </w:rPr>
                      <w:t>Bruneau,</w:t>
                    </w:r>
                    <w:r>
                      <w:rPr>
                        <w:rFonts w:ascii="Arial" w:hAnsi="Arial"/>
                        <w:color w:val="FFFFFF"/>
                        <w:spacing w:val="1"/>
                        <w:w w:val="8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w w:val="80"/>
                        <w:sz w:val="4"/>
                      </w:rPr>
                      <w:t>Stéphane Lecointre,</w:t>
                    </w:r>
                    <w:r>
                      <w:rPr>
                        <w:rFonts w:ascii="Arial" w:hAnsi="Arial"/>
                        <w:color w:val="FFFFFF"/>
                        <w:spacing w:val="-1"/>
                        <w:w w:val="8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w w:val="80"/>
                        <w:sz w:val="4"/>
                      </w:rPr>
                      <w:t>Metro</w:t>
                    </w:r>
                  </w:p>
                </w:txbxContent>
              </v:textbox>
            </v:shape>
            <v:shape id="docshape36" o:spid="_x0000_s1064" type="#_x0000_t202" style="position:absolute;left:9583;top:-799;width:519;height:654" filled="f" stroked="f">
              <v:textbox inset="0,0,0,0">
                <w:txbxContent>
                  <w:p w14:paraId="5BE266ED" w14:textId="77777777" w:rsidR="000436D6" w:rsidRDefault="000436D6">
                    <w:pPr>
                      <w:rPr>
                        <w:b/>
                        <w:sz w:val="10"/>
                      </w:rPr>
                    </w:pPr>
                  </w:p>
                  <w:p w14:paraId="17936EC9" w14:textId="77777777" w:rsidR="000436D6" w:rsidRDefault="000436D6">
                    <w:pPr>
                      <w:spacing w:before="1"/>
                      <w:rPr>
                        <w:b/>
                        <w:sz w:val="14"/>
                      </w:rPr>
                    </w:pPr>
                  </w:p>
                  <w:p w14:paraId="0E0DE2F3" w14:textId="77777777" w:rsidR="000436D6" w:rsidRDefault="00F176D7">
                    <w:pPr>
                      <w:spacing w:before="1"/>
                      <w:ind w:left="71" w:right="72"/>
                      <w:jc w:val="center"/>
                      <w:rPr>
                        <w:rFonts w:ascii="Calibri" w:hAnsi="Calibri"/>
                        <w:b/>
                        <w:sz w:val="5"/>
                      </w:rPr>
                    </w:pPr>
                    <w:r>
                      <w:rPr>
                        <w:rFonts w:ascii="Arial Narrow" w:hAnsi="Arial Narrow"/>
                        <w:b/>
                        <w:color w:val="FFFFFF"/>
                        <w:w w:val="110"/>
                        <w:sz w:val="6"/>
                      </w:rPr>
                      <w:t>#</w:t>
                    </w:r>
                    <w:r>
                      <w:rPr>
                        <w:rFonts w:ascii="Calibri" w:hAnsi="Calibri"/>
                        <w:b/>
                        <w:color w:val="FFFFFF"/>
                        <w:w w:val="110"/>
                        <w:sz w:val="5"/>
                      </w:rPr>
                      <w:t>ACTUALITÉS</w:t>
                    </w:r>
                  </w:p>
                  <w:p w14:paraId="45C83428" w14:textId="77777777" w:rsidR="000436D6" w:rsidRDefault="00F176D7">
                    <w:pPr>
                      <w:spacing w:before="24" w:line="266" w:lineRule="auto"/>
                      <w:ind w:left="73" w:right="72"/>
                      <w:jc w:val="center"/>
                      <w:rPr>
                        <w:rFonts w:ascii="Arial" w:hAnsi="Arial"/>
                        <w:sz w:val="4"/>
                      </w:rPr>
                    </w:pPr>
                    <w:r>
                      <w:rPr>
                        <w:rFonts w:ascii="Arial" w:hAnsi="Arial"/>
                        <w:color w:val="FFFFFF"/>
                        <w:w w:val="85"/>
                        <w:sz w:val="4"/>
                      </w:rPr>
                      <w:t>Production agricole,</w:t>
                    </w:r>
                    <w:r>
                      <w:rPr>
                        <w:rFonts w:ascii="Arial" w:hAnsi="Arial"/>
                        <w:color w:val="FFFFFF"/>
                        <w:spacing w:val="1"/>
                        <w:w w:val="85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w w:val="80"/>
                        <w:sz w:val="4"/>
                      </w:rPr>
                      <w:t>restauration, grande</w:t>
                    </w:r>
                    <w:r>
                      <w:rPr>
                        <w:rFonts w:ascii="Arial" w:hAnsi="Arial"/>
                        <w:color w:val="FFFFFF"/>
                        <w:spacing w:val="1"/>
                        <w:w w:val="80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pacing w:val="-1"/>
                        <w:w w:val="85"/>
                        <w:sz w:val="4"/>
                      </w:rPr>
                      <w:t>distribution,</w:t>
                    </w:r>
                    <w:r>
                      <w:rPr>
                        <w:rFonts w:ascii="Arial" w:hAnsi="Arial"/>
                        <w:color w:val="FFFFFF"/>
                        <w:spacing w:val="9"/>
                        <w:sz w:val="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pacing w:val="-1"/>
                        <w:w w:val="85"/>
                        <w:sz w:val="4"/>
                      </w:rPr>
                      <w:t>esthétique...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Raleway Black" w:hAnsi="Raleway Black"/>
          <w:b/>
          <w:color w:val="F37478"/>
          <w:sz w:val="30"/>
        </w:rPr>
        <w:t>Se défendre</w:t>
      </w:r>
    </w:p>
    <w:p w14:paraId="5B599C63" w14:textId="77777777" w:rsidR="000436D6" w:rsidRDefault="00F176D7">
      <w:pPr>
        <w:spacing w:line="244" w:lineRule="auto"/>
        <w:ind w:left="720" w:right="36"/>
      </w:pPr>
      <w:r>
        <w:rPr>
          <w:color w:val="231F20"/>
        </w:rPr>
        <w:t>Avec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juridique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la FGTA-FO, vous pouvez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vous faire assister sur vos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questions relatives au droit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travail.</w:t>
      </w:r>
    </w:p>
    <w:p w14:paraId="17D1737C" w14:textId="77777777" w:rsidR="000436D6" w:rsidRDefault="00F176D7">
      <w:pPr>
        <w:spacing w:before="86" w:line="346" w:lineRule="exact"/>
        <w:ind w:left="720"/>
        <w:rPr>
          <w:rFonts w:ascii="Raleway Black"/>
          <w:b/>
          <w:sz w:val="30"/>
        </w:rPr>
      </w:pPr>
      <w:r>
        <w:br w:type="column"/>
      </w:r>
      <w:r>
        <w:rPr>
          <w:rFonts w:ascii="Raleway Black"/>
          <w:b/>
          <w:color w:val="25408F"/>
          <w:sz w:val="30"/>
        </w:rPr>
        <w:t>Se former</w:t>
      </w:r>
    </w:p>
    <w:p w14:paraId="594816A4" w14:textId="77777777" w:rsidR="000436D6" w:rsidRDefault="00F176D7">
      <w:pPr>
        <w:spacing w:line="244" w:lineRule="auto"/>
        <w:ind w:left="720" w:right="33"/>
      </w:pPr>
      <w:r>
        <w:rPr>
          <w:color w:val="231F20"/>
        </w:rPr>
        <w:t xml:space="preserve">Découvrez une </w:t>
      </w:r>
      <w:proofErr w:type="spellStart"/>
      <w:r>
        <w:rPr>
          <w:color w:val="231F20"/>
        </w:rPr>
        <w:t>oﬀre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complète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formations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DS,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CSE,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CSSCT,</w:t>
      </w:r>
    </w:p>
    <w:p w14:paraId="3D996D11" w14:textId="77777777" w:rsidR="000436D6" w:rsidRDefault="00F176D7">
      <w:pPr>
        <w:spacing w:line="244" w:lineRule="auto"/>
        <w:ind w:left="720" w:right="418"/>
      </w:pPr>
      <w:proofErr w:type="gramStart"/>
      <w:r>
        <w:rPr>
          <w:color w:val="231F20"/>
          <w:spacing w:val="-1"/>
        </w:rPr>
        <w:t>communication</w:t>
      </w:r>
      <w:proofErr w:type="gramEnd"/>
      <w:r>
        <w:rPr>
          <w:color w:val="231F20"/>
          <w:spacing w:val="-1"/>
        </w:rPr>
        <w:t xml:space="preserve">, </w:t>
      </w:r>
      <w:r>
        <w:rPr>
          <w:color w:val="231F20"/>
        </w:rPr>
        <w:t>etc.</w:t>
      </w:r>
      <w:r>
        <w:rPr>
          <w:color w:val="231F20"/>
          <w:spacing w:val="-54"/>
        </w:rPr>
        <w:t xml:space="preserve"> </w:t>
      </w:r>
      <w:hyperlink r:id="rId19">
        <w:r>
          <w:rPr>
            <w:color w:val="25408F"/>
          </w:rPr>
          <w:t>www.inacs.fr</w:t>
        </w:r>
      </w:hyperlink>
    </w:p>
    <w:p w14:paraId="41F9F6B3" w14:textId="77777777" w:rsidR="000436D6" w:rsidRDefault="00F176D7">
      <w:pPr>
        <w:spacing w:before="86" w:line="346" w:lineRule="exact"/>
        <w:ind w:left="720"/>
        <w:rPr>
          <w:rFonts w:ascii="Raleway Black"/>
          <w:b/>
          <w:sz w:val="30"/>
        </w:rPr>
      </w:pPr>
      <w:r>
        <w:br w:type="column"/>
      </w:r>
      <w:r>
        <w:rPr>
          <w:rFonts w:ascii="Raleway Black"/>
          <w:b/>
          <w:color w:val="49000E"/>
          <w:sz w:val="30"/>
        </w:rPr>
        <w:t>S'informer</w:t>
      </w:r>
    </w:p>
    <w:p w14:paraId="2D79FC7B" w14:textId="77777777" w:rsidR="000436D6" w:rsidRDefault="00F176D7">
      <w:pPr>
        <w:spacing w:line="244" w:lineRule="auto"/>
        <w:ind w:left="720" w:right="590"/>
        <w:rPr>
          <w:b/>
        </w:rPr>
      </w:pPr>
      <w:r>
        <w:rPr>
          <w:color w:val="231F20"/>
        </w:rPr>
        <w:t>Retrouvez l'actualité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sociale, juridique et vos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outils de communication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8"/>
        </w:rPr>
        <w:t>syndicale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8"/>
        </w:rPr>
        <w:t>sur</w:t>
      </w:r>
      <w:r>
        <w:rPr>
          <w:color w:val="231F20"/>
          <w:spacing w:val="-16"/>
        </w:rPr>
        <w:t xml:space="preserve"> </w:t>
      </w:r>
      <w:hyperlink r:id="rId20">
        <w:r>
          <w:rPr>
            <w:b/>
            <w:color w:val="231F20"/>
            <w:spacing w:val="-7"/>
          </w:rPr>
          <w:t>www.fgtafo.fr</w:t>
        </w:r>
      </w:hyperlink>
      <w:r>
        <w:rPr>
          <w:b/>
          <w:color w:val="231F20"/>
          <w:spacing w:val="-50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notre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application</w:t>
      </w:r>
    </w:p>
    <w:p w14:paraId="3BD7D127" w14:textId="77777777" w:rsidR="000436D6" w:rsidRDefault="000436D6">
      <w:pPr>
        <w:spacing w:line="244" w:lineRule="auto"/>
        <w:sectPr w:rsidR="000436D6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3558" w:space="273"/>
            <w:col w:w="3199" w:space="750"/>
            <w:col w:w="4130"/>
          </w:cols>
        </w:sectPr>
      </w:pPr>
    </w:p>
    <w:p w14:paraId="617F902B" w14:textId="77777777" w:rsidR="000436D6" w:rsidRDefault="00F176D7">
      <w:pPr>
        <w:rPr>
          <w:sz w:val="2"/>
          <w:szCs w:val="2"/>
        </w:rPr>
      </w:pPr>
      <w:r>
        <w:pict w14:anchorId="1A51101F">
          <v:group id="docshapegroup37" o:spid="_x0000_s1058" style="position:absolute;margin-left:0;margin-top:0;width:595.3pt;height:90.75pt;z-index:15734272;mso-position-horizontal-relative:page;mso-position-vertical-relative:page" coordsize="11906,1815">
            <v:rect id="docshape38" o:spid="_x0000_s1062" style="position:absolute;width:11906;height:1815" fillcolor="#49000e" stroked="f"/>
            <v:shape id="docshape39" o:spid="_x0000_s1061" type="#_x0000_t75" style="position:absolute;left:720;top:390;width:2049;height:1265">
              <v:imagedata r:id="rId21" o:title=""/>
            </v:shape>
            <v:line id="_x0000_s1060" style="position:absolute" from="2937,388" to="2937,1656" strokecolor="white" strokeweight="1pt"/>
            <v:shape id="docshape40" o:spid="_x0000_s1059" type="#_x0000_t202" style="position:absolute;width:11906;height:1815" filled="f" stroked="f">
              <v:textbox inset="0,0,0,0">
                <w:txbxContent>
                  <w:p w14:paraId="21FCF5A9" w14:textId="77777777" w:rsidR="000436D6" w:rsidRDefault="00F176D7">
                    <w:pPr>
                      <w:spacing w:before="188" w:line="740" w:lineRule="atLeast"/>
                      <w:ind w:left="3174"/>
                      <w:rPr>
                        <w:rFonts w:ascii="Raleway Black" w:hAnsi="Raleway Black"/>
                        <w:b/>
                        <w:sz w:val="46"/>
                      </w:rPr>
                    </w:pPr>
                    <w:r>
                      <w:rPr>
                        <w:rFonts w:ascii="Raleway Black" w:hAnsi="Raleway Black"/>
                        <w:b/>
                        <w:color w:val="FFFFFF"/>
                        <w:spacing w:val="33"/>
                        <w:sz w:val="46"/>
                      </w:rPr>
                      <w:t>LES</w:t>
                    </w:r>
                    <w:r>
                      <w:rPr>
                        <w:rFonts w:ascii="Raleway Black" w:hAnsi="Raleway Black"/>
                        <w:b/>
                        <w:color w:val="FFFFFF"/>
                        <w:spacing w:val="34"/>
                        <w:sz w:val="46"/>
                      </w:rPr>
                      <w:t xml:space="preserve"> </w:t>
                    </w:r>
                    <w:r>
                      <w:rPr>
                        <w:rFonts w:ascii="Raleway Black" w:hAnsi="Raleway Black"/>
                        <w:b/>
                        <w:color w:val="FFFFFF"/>
                        <w:spacing w:val="42"/>
                        <w:sz w:val="46"/>
                      </w:rPr>
                      <w:t xml:space="preserve">SERVICES </w:t>
                    </w:r>
                    <w:r>
                      <w:rPr>
                        <w:rFonts w:ascii="Raleway Black" w:hAnsi="Raleway Black"/>
                        <w:b/>
                        <w:color w:val="FFFFFF"/>
                        <w:spacing w:val="25"/>
                        <w:sz w:val="46"/>
                      </w:rPr>
                      <w:t>DE</w:t>
                    </w:r>
                    <w:r>
                      <w:rPr>
                        <w:rFonts w:ascii="Raleway Black" w:hAnsi="Raleway Black"/>
                        <w:b/>
                        <w:color w:val="FFFFFF"/>
                        <w:spacing w:val="26"/>
                        <w:sz w:val="46"/>
                      </w:rPr>
                      <w:t xml:space="preserve"> </w:t>
                    </w:r>
                    <w:r>
                      <w:rPr>
                        <w:rFonts w:ascii="Raleway Black" w:hAnsi="Raleway Black"/>
                        <w:b/>
                        <w:color w:val="FFFFFF"/>
                        <w:spacing w:val="25"/>
                        <w:sz w:val="46"/>
                      </w:rPr>
                      <w:t>LA</w:t>
                    </w:r>
                    <w:r>
                      <w:rPr>
                        <w:rFonts w:ascii="Raleway Black" w:hAnsi="Raleway Black"/>
                        <w:b/>
                        <w:color w:val="FFFFFF"/>
                        <w:spacing w:val="26"/>
                        <w:sz w:val="46"/>
                      </w:rPr>
                      <w:t xml:space="preserve"> </w:t>
                    </w:r>
                    <w:r>
                      <w:rPr>
                        <w:rFonts w:ascii="Raleway Black" w:hAnsi="Raleway Black"/>
                        <w:b/>
                        <w:color w:val="FFFFFF"/>
                        <w:spacing w:val="36"/>
                        <w:sz w:val="46"/>
                      </w:rPr>
                      <w:t>FGTA-FO</w:t>
                    </w:r>
                    <w:r>
                      <w:rPr>
                        <w:rFonts w:ascii="Raleway Black" w:hAnsi="Raleway Black"/>
                        <w:b/>
                        <w:color w:val="FFFFFF"/>
                        <w:spacing w:val="-101"/>
                        <w:sz w:val="46"/>
                      </w:rPr>
                      <w:t xml:space="preserve"> </w:t>
                    </w:r>
                    <w:r>
                      <w:rPr>
                        <w:rFonts w:ascii="Raleway Black" w:hAnsi="Raleway Black"/>
                        <w:b/>
                        <w:color w:val="FFFFFF"/>
                        <w:spacing w:val="42"/>
                        <w:sz w:val="46"/>
                      </w:rPr>
                      <w:t>RÉSERVÉS</w:t>
                    </w:r>
                    <w:r>
                      <w:rPr>
                        <w:rFonts w:ascii="Raleway Black" w:hAnsi="Raleway Black"/>
                        <w:b/>
                        <w:color w:val="FFFFFF"/>
                        <w:spacing w:val="91"/>
                        <w:sz w:val="46"/>
                      </w:rPr>
                      <w:t xml:space="preserve"> </w:t>
                    </w:r>
                    <w:r>
                      <w:rPr>
                        <w:rFonts w:ascii="Raleway Black" w:hAnsi="Raleway Black"/>
                        <w:b/>
                        <w:color w:val="FFFFFF"/>
                        <w:spacing w:val="29"/>
                        <w:sz w:val="46"/>
                      </w:rPr>
                      <w:t>AUX</w:t>
                    </w:r>
                    <w:r>
                      <w:rPr>
                        <w:rFonts w:ascii="Raleway Black" w:hAnsi="Raleway Black"/>
                        <w:b/>
                        <w:color w:val="FFFFFF"/>
                        <w:spacing w:val="88"/>
                        <w:sz w:val="46"/>
                      </w:rPr>
                      <w:t xml:space="preserve"> </w:t>
                    </w:r>
                    <w:r>
                      <w:rPr>
                        <w:rFonts w:ascii="Raleway Black" w:hAnsi="Raleway Black"/>
                        <w:b/>
                        <w:color w:val="FFFFFF"/>
                        <w:spacing w:val="45"/>
                        <w:sz w:val="46"/>
                      </w:rPr>
                      <w:t>ADHÉRENT(E)S</w:t>
                    </w:r>
                    <w:r>
                      <w:rPr>
                        <w:rFonts w:ascii="Raleway Black" w:hAnsi="Raleway Black"/>
                        <w:b/>
                        <w:color w:val="FFFFFF"/>
                        <w:spacing w:val="-53"/>
                        <w:sz w:val="46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2E42FC8">
          <v:group id="docshapegroup41" o:spid="_x0000_s1027" style="position:absolute;margin-left:0;margin-top:430.15pt;width:595.3pt;height:411.75pt;z-index:15734784;mso-position-horizontal-relative:page;mso-position-vertical-relative:page" coordorigin=",8603" coordsize="11906,8235">
            <v:rect id="docshape42" o:spid="_x0000_s1057" style="position:absolute;top:8603;width:11906;height:8235" fillcolor="#ca4d50" stroked="f"/>
            <v:shape id="docshape43" o:spid="_x0000_s1056" type="#_x0000_t75" style="position:absolute;left:1908;top:8603;width:8530;height:7730">
              <v:imagedata r:id="rId22" o:title=""/>
            </v:shape>
            <v:shape id="docshape44" o:spid="_x0000_s1055" style="position:absolute;left:8859;top:10664;width:3046;height:5366" coordorigin="8860,10664" coordsize="3046,5366" path="m10977,10664r-118,6l10743,10688r-115,28l10516,10755r-110,49l10352,10833r-53,30l10246,10897r-52,35l10142,10970r-50,41l10042,11053r-50,45l9944,11145r-48,49l9849,11245r-46,54l9757,11354r-44,57l9669,11471r-42,61l9585,11595r-41,65l9504,11727r-39,69l9427,11866r-37,72l9354,12012r-34,75l9286,12164r-33,79l9221,12323r-30,81l9162,12487r-28,85l9107,12657r-26,87l9056,12833r-23,89l9011,13013r-21,92l8971,13198r-18,94l8935,13394r-16,100l8905,13593r-12,98l8883,13787r-9,94l8868,13974r-5,91l8860,14155r,88l8861,14330r3,84l8868,14497r7,81l8883,14658r11,77l8906,14811r14,73l8935,14956r18,70l8972,15093r22,66l9017,15222r24,62l9068,15343r28,57l9127,15454r31,53l9192,15557r73,93l9345,15733r86,73l9525,15869r100,52l9733,15963r114,30l9977,16017r73,9l10127,16029r79,-2l10287,16019r84,-16l10456,15980r86,-31l10628,15909r76,-41l10776,15825r71,-46l10914,15732r66,-50l11043,15630r61,-54l11163,15520r57,-57l11274,15404r52,-61l11377,15281r48,-64l11471,15153r44,-67l11558,15019r40,-68l11637,14882r37,-70l11709,14742r34,-71l11775,14599r30,-72l11834,14455r27,-73l11887,14310r18,-57l11905,11220r-36,-60l11835,11109r-37,-48l11721,10972r-83,-77l11549,10829r-93,-55l11357,10730r-104,-32l11146,10676r-112,-11l10977,10664xe" fillcolor="#5dc4b8" stroked="f">
              <v:path arrowok="t"/>
            </v:shape>
            <v:shape id="docshape45" o:spid="_x0000_s1054" style="position:absolute;left:452;top:9174;width:9135;height:5811" coordorigin="452,9175" coordsize="9135,5811" o:spt="100" adj="0,,0" path="m3527,10886r,-99l3525,10690r-6,-93l3512,10507r-10,-88l3490,10335r-14,-82l3460,10175r-19,-76l3420,10026r-22,-69l3373,9890r-27,-64l3317,9766r-30,-58l3255,9653r-34,-52l3185,9552r-38,-46l3108,9463r-41,-40l3025,9386r-44,-34l2936,9321r-46,-28l2842,9268r-50,-22l2742,9227r-52,-16l2637,9198r-54,-10l2528,9180r-56,-4l2415,9175r-59,2l2298,9181r-58,8l2183,9200r-56,13l2071,9229r-56,19l1960,9270r-54,24l1852,9321r-53,30l1747,9383r-52,35l1644,9455r-50,40l1545,9537r-49,44l1448,9627r-47,49l1355,9727r-45,54l1265,9836r-43,57l1179,9953r-42,61l1097,10078r-40,65l1018,10211r-37,69l944,10351r-35,72l874,10497r-33,76l809,10651r-31,79l748,10811r-28,82l693,10977r-26,85l642,11149r-23,87l597,11325r-21,91l557,11507r-18,93l521,11701r-16,99l492,11897r-12,97l471,12088r-8,93l457,12272r-3,90l452,12450r1,86l455,12620r5,82l466,12783r9,79l485,12938r12,75l511,13085r17,71l546,13224r20,66l588,13354r24,61l637,13475r28,57l695,13586r31,52l760,13688r35,47l832,13780r39,42l912,13861r43,37l1000,13932r46,31l1094,13992r51,25l1197,14040r53,20l1306,14077r57,14l1488,14114r68,8l1627,14125r73,-2l1776,14115r77,-14l1931,14080r80,-29l2092,14014r76,-41l2241,13929r71,-47l2380,13833r66,-51l2509,13729r60,-56l2627,13615r56,-59l2736,13495r51,-63l2836,13368r47,-66l2927,13235r42,-68l3010,13097r38,-70l3084,12956r35,-72l3151,12812r31,-73l3211,12666r28,-73l3264,12519r24,-73l3311,12373r21,-73l3352,12227r18,-72l3387,12083r15,-71l3417,11942r13,-69l3442,11805r11,-67l3463,11672r8,-64l3479,11546r7,-61l3493,11425r5,-57l3502,11313r11,-111l3520,11094r5,-106l3527,10886xm9587,14029r-5,-56l9571,13918r-18,-55l9528,13810r-30,-52l9464,13710r-39,-45l9382,13624r-47,-38l9284,13552r-55,-31l9171,13493r-62,-24l9044,13448r-67,-17l8906,13417r-73,-10l8757,13400r-78,-3l8599,13397r-82,3l8433,13407r-85,10l8261,13431r-87,18l8085,13470r-90,24l7900,13523r-91,32l7723,13589r-82,36l7564,13664r-72,40l7425,13746r-62,43l7306,13835r-52,47l7209,13930r-41,50l7134,14031r-29,53l7083,14137r-17,55l7056,14247r-4,56l7055,14361r10,57l7081,14477r19,60l7129,14597r38,60l7217,14714r61,53l7349,14815r72,41l7494,14891r75,29l7646,14943r77,18l7800,14973r78,8l7955,14985r77,l8109,14982r75,-7l8259,14965r72,-13l8402,14938r69,-17l8538,14904r64,-20l8663,14865r57,-21l8775,14824r50,-20l8928,14762r95,-44l9110,14671r80,-47l9262,14574r64,-51l9384,14471r50,-53l9476,14364r36,-55l9541,14253r22,-56l9578,14141r8,-56l9587,14029xe" stroked="f">
              <v:stroke joinstyle="round"/>
              <v:formulas/>
              <v:path arrowok="t" o:connecttype="segments"/>
            </v:shape>
            <v:shape id="docshape46" o:spid="_x0000_s1053" style="position:absolute;left:2154;top:10539;width:588;height:544" coordorigin="2154,10539" coordsize="588,544" o:spt="100" adj="0,,0" path="m2534,10543r-20,-2l2243,10541r-1,17l2201,10801r-29,171l2158,11060r-4,23l2167,11080r85,l2253,11065r33,-195l2289,10847r15,3l2378,10850r20,3l2398,10847r1,-11l2401,10820r4,-20l2410,10780r4,-15l2417,10751r1,-1l2400,10751r-95,l2309,10737r5,-30l2318,10683r3,-19l2325,10645r13,3l2440,10648r15,4l2459,10645r5,-12l2478,10610r18,-23l2512,10567r12,-13l2534,10543xm2742,10715r-8,-61l2732,10638r-26,-55l2668,10550r-22,-5l2646,10754r-7,67l2622,10882r-23,47l2572,10958r-28,8l2519,10949r-14,-37l2502,10860r7,-62l2526,10738r23,-47l2576,10661r30,-7l2628,10669r14,33l2646,10754r,-209l2620,10539r-55,13l2515,10589r-43,56l2438,10718r-23,86l2406,10893r6,74l2434,11025r37,38l2522,11079r57,-9l2631,11036r45,-56l2682,10966r29,-62l2734,10813r8,-98xe" fillcolor="#ed2124" stroked="f">
              <v:stroke joinstyle="round"/>
              <v:formulas/>
              <v:path arrowok="t" o:connecttype="segments"/>
            </v:shape>
            <v:rect id="docshape47" o:spid="_x0000_s1052" style="position:absolute;top:15450;width:11906;height:1388" stroked="f"/>
            <v:shape id="docshape48" o:spid="_x0000_s1051" type="#_x0000_t75" style="position:absolute;left:9432;top:15728;width:2099;height:920">
              <v:imagedata r:id="rId23" o:title=""/>
            </v:shape>
            <v:shape id="docshape49" o:spid="_x0000_s1050" style="position:absolute;left:8360;top:15744;width:897;height:279" coordorigin="8361,15745" coordsize="897,279" o:spt="100" adj="0,,0" path="m8392,15992r-31,l8361,16023r31,l8392,15992xm8670,15745r-31,l8639,15745r-31,l8608,15776r,31l8608,15807r,31l8639,15838r,-31l8639,15807r,-31l8670,15776r,-31xm8701,15931r-31,l8670,15961r-31,l8639,15931r31,l8670,15900r-31,l8639,15869r-31,l8608,15900r31,l8639,15931r-31,l8608,15961r31,l8639,15992r-31,l8577,15992r,l8546,15992r-31,l8484,15992r,l8453,15992r,31l8484,16023r,l8515,16023r31,l8577,16023r,l8608,16023r31,l8639,16023r31,l8701,16023r,-31l8701,15992r,-31l8701,15961r,-30xm8886,15931r-30,l8856,15961r30,l8886,15931xm8917,15992r-31,l8856,15992r,l8825,15992r,-31l8825,15961r,-30l8825,15900r31,l8856,15869r,-31l8825,15838r,31l8825,15900r-31,l8794,15869r31,l8825,15838r,-31l8856,15807r,-31l8856,15745r-31,l8794,15745r,l8794,15838r,31l8794,15931r,30l8794,15961r,31l8763,15992r,-31l8763,15961r,-30l8794,15931r,-62l8763,15869r,l8732,15869r,-31l8763,15838r,l8794,15838r,-93l8763,15745r,l8732,15745r,31l8732,15807r-31,l8701,15838r-31,l8670,15869r31,l8701,15900r31,l8763,15900r,31l8732,15931r,30l8732,15961r,31l8763,15992r,31l8794,16023r,l8825,16023r31,l8856,16023r30,l8917,16023r,-31xm8948,15931r-31,l8917,15900r,l8917,15869r,-31l8886,15838r,31l8886,15900r,l8886,15931r31,l8917,15961r31,l8948,15931xm9010,15776r-31,l8948,15776r,-31l8917,15745r,31l8886,15776r,31l8917,15807r,-31l8948,15776r,31l8948,15807r,31l8979,15838r,-31l9010,15807r,-31xm9041,15992r-31,l9010,15961r,l9010,15931r,-31l8979,15900r,-31l8948,15869r,31l8979,15900r,31l8979,15961r,l8979,15992r-31,l8948,16023r31,l9010,16023r,l9041,16023r,-31xm9134,15992r-31,l9103,16023r31,l9134,15992xm9258,15992r-31,l9227,15992r-31,l9165,15992r,31l9196,16023r31,l9227,16023r31,l9258,15992xe" fillcolor="#231f20" stroked="f">
              <v:stroke joinstyle="round"/>
              <v:formulas/>
              <v:path arrowok="t" o:connecttype="segments"/>
            </v:shape>
            <v:shape id="docshape50" o:spid="_x0000_s1049" style="position:absolute;left:8360;top:15992;width:897;height:217" coordorigin="8361,15992" coordsize="897,217" o:spt="100" adj="0,,0" path="m8392,16023r-31,l8361,16054r31,l8392,16023xm8453,16085r-30,l8423,16085r-31,l8392,16116r-31,l8361,16147r,31l8361,16178r,31l8392,16209r,-31l8423,16178r,31l8453,16209r,-31l8423,16178r,-31l8453,16147r,-31l8453,16116r,-31xm8515,16085r-31,l8484,16054r-31,l8453,16023r-30,l8423,16054r30,l8453,16085r31,l8484,16116r,l8484,16147r,31l8484,16178r,31l8515,16209r,-31l8515,16178r,-31l8515,16116r,l8515,16085xm8763,16023r-31,l8732,16054r-31,l8701,16023r-31,l8639,16023r,l8639,16054r,31l8608,16085r,-31l8639,16054r,-31l8608,16023r-31,l8577,16054r-31,l8546,16085r31,l8577,16116r-31,l8546,16147r31,l8577,16116r31,l8639,16116r,31l8639,16178r31,l8701,16178r,l8732,16178r,-31l8701,16147r,-31l8670,16116r,-31l8670,16054r31,l8701,16085r31,l8763,16085r,-31l8763,16054r,-31xm9134,16023r-31,l9072,16023r,31l9072,16054r,31l9041,16085r,31l9041,16147r-31,l9010,16116r31,l9041,16085r,-31l9010,16054r,31l8979,16085r,31l8948,16116r,-31l8948,16054r31,l8979,16023r-31,l8948,16054r-31,l8917,16085r-31,l8886,16116r-30,l8856,16085r-31,l8825,16054r,l8825,16023r-31,l8794,16054r,l8794,16085r,31l8763,16116r,31l8794,16147r,l8825,16147r,-31l8856,16116r,31l8886,16147r,-31l8917,16116r,l8948,16116r,31l8979,16147r31,l9010,16178r31,l9072,16178r,-31l9103,16147r,-31l9072,16116r,-31l9103,16085r,-31l9134,16054r,-31xm9165,16085r-31,l9134,16116r31,l9165,16085xm9258,16085r-31,l9227,16116r,l9227,16147r-31,l9165,16147r-31,l9134,16147r-31,l9103,16178r31,l9134,16178r31,l9196,16178r31,l9227,16178r31,l9258,16147r,-31l9258,16116r,-31xm9258,15992r-31,l9227,16023r-31,l9165,16023r,31l9165,16054r,31l9196,16085r,-31l9227,16054r,-31l9258,16023r,-31xe" fillcolor="#231f20" stroked="f">
              <v:stroke joinstyle="round"/>
              <v:formulas/>
              <v:path arrowok="t" o:connecttype="segments"/>
            </v:shape>
            <v:shape id="docshape51" o:spid="_x0000_s1048" style="position:absolute;left:8360;top:16177;width:897;height:155" coordorigin="8361,16178" coordsize="897,155" o:spt="100" adj="0,,0" path="m8453,16240r-30,l8423,16209r,l8423,16271r,31l8392,16302r,-31l8423,16271r,-62l8392,16209r,l8361,16209r,31l8361,16271r,l8361,16302r,31l8392,16333r,l8423,16333r,l8453,16333r,-31l8453,16271r,l8453,16240xm8856,16178r-31,l8794,16178r,31l8763,16209r,l8732,16209r,31l8701,16240r,-31l8732,16209r,-31l8701,16178r,l8670,16178r-31,l8639,16178r-31,l8577,16178r,l8577,16209r,31l8546,16240r,31l8515,16271r,-31l8484,16240r,-31l8515,16209r,31l8546,16240r,-31l8577,16209r,-31l8546,16178r-31,l8484,16178r,31l8453,16209r,31l8484,16240r,31l8515,16271r,31l8484,16302r,31l8515,16333r31,l8577,16333r,l8608,16333r,-31l8577,16302r,l8546,16302r,-31l8577,16271r,-31l8608,16240r,-31l8639,16209r,l8670,16209r,31l8639,16240r,31l8670,16271r31,l8701,16271r31,l8732,16302r-31,l8701,16302r-31,l8639,16302r,31l8670,16333r31,l8701,16333r31,l8763,16333r,l8794,16333r,l8825,16333r31,l8856,16302r,-31l8825,16271r,31l8794,16302r,l8763,16302r,-31l8763,16271r,-31l8794,16240r,l8825,16240r,-31l8856,16209r,-31xm9010,16178r-31,l8948,16178r,31l8917,16209r,31l8948,16240r,l8979,16240r,-31l9010,16209r,-31xm9072,16302r-31,l9010,16302r,-31l9010,16271r,-31l8979,16240r,31l8948,16271r,l8917,16271r,31l8948,16302r,31l8979,16333r,-31l9010,16302r,31l9041,16333r31,l9072,16302xm9196,16178r-31,l9165,16209r,31l9196,16240r,-31l9196,16178xm9227,16271r-31,l9165,16271r,-31l9134,16240r,-31l9103,16209r,-31l9072,16178r,l9041,16178r,31l9072,16209r,31l9103,16240r31,l9134,16271r-31,l9103,16302r31,l9134,16333r31,l9165,16302r-31,l9134,16271r31,l9165,16302r31,l9227,16302r,-31xm9258,16178r-31,l9227,16209r,31l9258,16240r,-31l9258,16178xe" fillcolor="#231f20" stroked="f">
              <v:stroke joinstyle="round"/>
              <v:formulas/>
              <v:path arrowok="t" o:connecttype="segments"/>
            </v:shape>
            <v:shape id="docshape52" o:spid="_x0000_s1047" style="position:absolute;left:8360;top:16301;width:897;height:217" coordorigin="8361,16302" coordsize="897,217" o:spt="100" adj="0,,0" path="m8423,16333r-31,l8392,16333r-31,l8361,16364r,l8361,16394r31,l8392,16394r31,l8423,16364r,l8423,16333xm8670,16394r-31,l8639,16394r-31,l8608,16364r31,l8639,16333r-31,l8608,16364r-31,l8577,16364r-31,l8515,16364r,-31l8484,16333r,l8453,16333r,31l8484,16364r,l8515,16364r,30l8546,16394r31,l8577,16394r31,l8608,16425r,31l8608,16456r,31l8608,16487r,31l8639,16518r,-31l8639,16487r,-31l8639,16456r,-31l8670,16425r,-31xm8794,16333r-31,l8763,16333r-31,l8732,16364r-31,l8701,16394r31,l8732,16364r31,l8763,16394r,l8763,16425r,31l8763,16456r,31l8732,16487r,-31l8732,16456r,-31l8701,16425r,31l8670,16456r,31l8670,16487r,31l8701,16518r,-31l8732,16487r,31l8763,16518r,l8794,16518r,-31l8794,16487r,-31l8794,16456r,-31l8794,16394r,l8794,16364r,l8794,16333xm8917,16364r-31,l8886,16333r-30,l8856,16333r-31,l8825,16364r31,l8856,16394r-31,l8825,16425r,31l8825,16456r,31l8825,16487r,31l8856,16518r,-31l8886,16487r31,l8917,16456r,l8917,16425r-31,l8856,16425r,-31l8886,16394r31,l8917,16364xm9072,16425r-31,l9041,16456r31,l9072,16425xm9227,16364r-31,l9196,16333r-31,l9165,16302r-31,l9134,16333r-31,l9072,16333r,31l9041,16364r,-31l9010,16333r,l8979,16333r-31,l8948,16364r,l8948,16394r31,l8979,16425r-31,l8948,16456r,l8948,16487r31,l9010,16487r,-31l9010,16456r,-31l9010,16394r31,l9072,16394r,l9103,16394r,31l9103,16456r,l9103,16487r31,l9134,16456r31,l9165,16425r,-31l9196,16394r31,l9227,16364xm9258,16456r-31,l9227,16456r-31,l9196,16487r31,l9227,16487r31,l9258,16456xm9258,16302r-31,l9227,16333r31,l9258,16302xe" fillcolor="#231f20" stroked="f">
              <v:stroke joinstyle="round"/>
              <v:formulas/>
              <v:path arrowok="t" o:connecttype="segments"/>
            </v:shape>
            <v:shape id="docshape53" o:spid="_x0000_s1046" style="position:absolute;left:8360;top:15744;width:897;height:897" coordorigin="8361,15745" coordsize="897,897" o:spt="100" adj="0,,0" path="m8515,16487r-92,l8423,16580r92,l8515,16487xm8515,15807r-92,l8423,15900r92,l8515,15807xm8577,16425r-216,l8361,16457r,152l8361,16641r216,l8577,16609r,l8577,16458r-32,l8545,16609r-152,l8393,16457r184,l8577,16425xm8577,15745r-216,l8361,15777r,152l8361,15961r216,l8577,15929r,l8577,15777r-32,l8545,15929r-152,l8393,15777r184,l8577,15745xm8639,16518r-31,l8608,16549r31,l8639,16518xm8670,16580r-31,l8639,16611r-31,l8608,16642r31,l8639,16611r31,l8670,16580xm8701,16549r-31,l8670,16580r31,l8701,16549xm9196,15807r-93,l9103,15900r93,l9196,15807xm9258,15745r-217,l9041,15777r,152l9041,15961r217,l9258,15929r,l9258,15777r-33,l9225,15929r-151,l9074,15777r184,l9258,15745xm9258,16487r-31,l9227,16487r-31,l9196,16518r31,l9227,16549r-31,l9165,16549r,31l9134,16580r,-31l9134,16549r,31l9134,16611r-31,l9103,16580r31,l9134,16549r-31,l9103,16518r31,l9134,16518r31,l9165,16487r-31,l9134,16487r-31,l9072,16487r,l9072,16518r,31l9072,16549r,31l9072,16611r-31,l9041,16580r,-31l9041,16549r,-31l9072,16518r,-31l9041,16487r-31,l9010,16487r,62l9010,16580r,31l8979,16611r,-31l8948,16580r,-31l8979,16549r31,l9010,16487r-31,l8948,16487r,31l8948,16518r,31l8917,16549r,l8886,16549r,-31l8886,16518r,-31l8856,16487r,l8825,16487r,31l8794,16518r,31l8763,16549r,-31l8732,16518r,31l8763,16549r,31l8732,16580r,31l8732,16611r,31l8763,16642r,-31l8794,16611r,31l8825,16642r,-31l8856,16611r,-31l8886,16580r31,l8917,16580r31,l8948,16611r-31,l8917,16642r31,l8948,16642r31,l9010,16642r,l9041,16642r31,l9072,16611r31,l9103,16642r31,l9134,16642r31,l9165,16611r31,l9196,16580r31,l9227,16611r31,l9258,16580r,-31l9258,16549r,-31l9258,16518r,-31xe" fillcolor="#231f20" stroked="f">
              <v:stroke joinstyle="round"/>
              <v:formulas/>
              <v:path arrowok="t" o:connecttype="segments"/>
            </v:shape>
            <v:shape id="docshape54" o:spid="_x0000_s1045" style="position:absolute;left:3049;top:16278;width:4771;height:290" coordorigin="3050,16279" coordsize="4771,290" path="m3102,16279r-20,4l3065,16294r-11,16l3050,16331r,185l3054,16536r11,17l3082,16564r20,4l7768,16568r20,-4l7805,16553r11,-17l7820,16516r,-185l7816,16310r-11,-16l7788,16283r-20,-4l3102,16279xe" filled="f" strokecolor="#ca4d50" strokeweight=".1379mm">
              <v:path arrowok="t"/>
            </v:shape>
            <v:shape id="docshape55" o:spid="_x0000_s1044" style="position:absolute;left:399;top:15728;width:2366;height:917" coordorigin="399,15729" coordsize="2366,917" path="m2712,15729r-2260,l432,15733r-17,11l403,15761r-4,21l399,16592r4,20l415,16629r17,12l452,16645r2260,l2733,16641r17,-12l2761,16612r4,-20l2765,15782r-4,-21l2750,15744r-17,-11l2712,15729xe" fillcolor="#ca4d50" stroked="f">
              <v:path arrowok="t"/>
            </v:shape>
            <v:shape id="docshape56" o:spid="_x0000_s1043" style="position:absolute;left:511;top:16266;width:987;height:283" coordorigin="512,16267" coordsize="987,283" path="m1457,16267r-904,l537,16270r-13,9l515,16292r-3,16l512,16508r3,17l524,16538r13,9l553,16550r904,l1473,16547r13,-9l1495,16525r3,-17l1498,16308r-3,-16l1486,16279r-13,-9l1457,16267xe" stroked="f">
              <v:path arrowok="t"/>
            </v:shape>
            <v:shape id="docshape57" o:spid="_x0000_s1042" type="#_x0000_t75" style="position:absolute;left:833;top:16359;width:565;height:120">
              <v:imagedata r:id="rId24" o:title=""/>
            </v:shape>
            <v:shape id="docshape58" o:spid="_x0000_s1041" style="position:absolute;left:1677;top:16266;width:987;height:283" coordorigin="1678,16267" coordsize="987,283" path="m2623,16267r-904,l1703,16270r-13,9l1681,16292r-3,16l1678,16508r3,17l1690,16538r13,9l1719,16550r904,l2639,16547r13,-9l2661,16525r3,-17l2664,16308r-3,-16l2652,16279r-13,-9l2623,16267xe" stroked="f">
              <v:path arrowok="t"/>
            </v:shape>
            <v:shape id="docshape59" o:spid="_x0000_s1040" type="#_x0000_t75" style="position:absolute;left:1803;top:16306;width:140;height:173">
              <v:imagedata r:id="rId25" o:title=""/>
            </v:shape>
            <v:shape id="docshape60" o:spid="_x0000_s1039" type="#_x0000_t75" style="position:absolute;left:2002;top:16356;width:539;height:118">
              <v:imagedata r:id="rId26" o:title=""/>
            </v:shape>
            <v:shape id="docshape61" o:spid="_x0000_s1038" type="#_x0000_t75" style="position:absolute;left:3050;top:15873;width:202;height:202">
              <v:imagedata r:id="rId27" o:title=""/>
            </v:shape>
            <v:shape id="docshape62" o:spid="_x0000_s1037" type="#_x0000_t202" style="position:absolute;left:518;top:15771;width:2118;height:479" filled="f" stroked="f">
              <v:textbox inset="0,0,0,0">
                <w:txbxContent>
                  <w:p w14:paraId="59B0188D" w14:textId="77777777" w:rsidR="000436D6" w:rsidRDefault="00F176D7">
                    <w:pPr>
                      <w:spacing w:before="37" w:line="206" w:lineRule="auto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85"/>
                        <w:sz w:val="20"/>
                      </w:rPr>
                      <w:t>Application</w:t>
                    </w:r>
                    <w:r>
                      <w:rPr>
                        <w:rFonts w:ascii="Lucida Sans"/>
                        <w:b/>
                        <w:color w:val="FFFFFF"/>
                        <w:spacing w:val="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color w:val="FFFFFF"/>
                        <w:w w:val="85"/>
                        <w:sz w:val="20"/>
                      </w:rPr>
                      <w:t>Plateforme</w:t>
                    </w:r>
                    <w:r>
                      <w:rPr>
                        <w:rFonts w:ascii="Lucida Sans"/>
                        <w:b/>
                        <w:color w:val="FFFFFF"/>
                        <w:spacing w:val="-5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color w:val="FFFFFF"/>
                        <w:w w:val="85"/>
                        <w:sz w:val="20"/>
                      </w:rPr>
                      <w:t>Avantages</w:t>
                    </w:r>
                    <w:r>
                      <w:rPr>
                        <w:rFonts w:ascii="Lucida Sans"/>
                        <w:b/>
                        <w:color w:val="FFFFFF"/>
                        <w:spacing w:val="20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b/>
                        <w:color w:val="FFFFFF"/>
                        <w:w w:val="85"/>
                        <w:sz w:val="20"/>
                      </w:rPr>
                      <w:t>disponible</w:t>
                    </w:r>
                  </w:p>
                </w:txbxContent>
              </v:textbox>
            </v:shape>
            <v:shape id="docshape63" o:spid="_x0000_s1036" type="#_x0000_t202" style="position:absolute;left:3331;top:15840;width:3566;height:314" filled="f" stroked="f">
              <v:textbox inset="0,0,0,0">
                <w:txbxContent>
                  <w:p w14:paraId="590E5110" w14:textId="77777777" w:rsidR="000436D6" w:rsidRDefault="00F176D7">
                    <w:pPr>
                      <w:spacing w:before="17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CA4D50"/>
                        <w:w w:val="95"/>
                        <w:sz w:val="23"/>
                      </w:rPr>
                      <w:t>Facebook</w:t>
                    </w:r>
                    <w:r>
                      <w:rPr>
                        <w:rFonts w:ascii="Arial"/>
                        <w:b/>
                        <w:color w:val="CA4D50"/>
                        <w:spacing w:val="9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A4D50"/>
                        <w:w w:val="95"/>
                        <w:sz w:val="23"/>
                      </w:rPr>
                      <w:t>:</w:t>
                    </w:r>
                    <w:r>
                      <w:rPr>
                        <w:rFonts w:ascii="Arial"/>
                        <w:b/>
                        <w:color w:val="CA4D50"/>
                        <w:spacing w:val="9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A4D50"/>
                        <w:w w:val="95"/>
                        <w:sz w:val="23"/>
                      </w:rPr>
                      <w:t>Plateforme</w:t>
                    </w:r>
                    <w:r>
                      <w:rPr>
                        <w:rFonts w:ascii="Arial"/>
                        <w:b/>
                        <w:color w:val="CA4D50"/>
                        <w:spacing w:val="10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A4D50"/>
                        <w:w w:val="95"/>
                        <w:sz w:val="23"/>
                      </w:rPr>
                      <w:t>Avantages</w:t>
                    </w:r>
                  </w:p>
                </w:txbxContent>
              </v:textbox>
            </v:shape>
            <v:shape id="docshape64" o:spid="_x0000_s1035" type="#_x0000_t202" style="position:absolute;left:9755;top:11687;width:1921;height:3482" filled="f" stroked="f">
              <v:textbox inset="0,0,0,0">
                <w:txbxContent>
                  <w:p w14:paraId="247E0184" w14:textId="77777777" w:rsidR="000436D6" w:rsidRDefault="00F176D7">
                    <w:pPr>
                      <w:spacing w:before="52" w:line="213" w:lineRule="auto"/>
                      <w:ind w:left="38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6"/>
                      </w:rPr>
                      <w:t>Plateforme</w:t>
                    </w:r>
                    <w:r>
                      <w:rPr>
                        <w:rFonts w:ascii="Arial"/>
                        <w:b/>
                        <w:color w:val="FFFFFF"/>
                        <w:spacing w:val="-70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6"/>
                      </w:rPr>
                      <w:t>Avantages</w:t>
                    </w:r>
                  </w:p>
                  <w:p w14:paraId="110CF607" w14:textId="77777777" w:rsidR="000436D6" w:rsidRDefault="00F176D7">
                    <w:pPr>
                      <w:numPr>
                        <w:ilvl w:val="0"/>
                        <w:numId w:val="1"/>
                      </w:numPr>
                      <w:tabs>
                        <w:tab w:val="left" w:pos="162"/>
                      </w:tabs>
                      <w:spacing w:before="8" w:line="308" w:lineRule="exact"/>
                      <w:rPr>
                        <w:rFonts w:ascii="Arial Unicode MS"/>
                        <w:sz w:val="20"/>
                      </w:rPr>
                    </w:pPr>
                    <w:r>
                      <w:rPr>
                        <w:rFonts w:ascii="Arial Unicode MS"/>
                        <w:color w:val="FFFFFF"/>
                        <w:w w:val="105"/>
                        <w:sz w:val="20"/>
                      </w:rPr>
                      <w:t>Boutique</w:t>
                    </w:r>
                    <w:r>
                      <w:rPr>
                        <w:rFonts w:ascii="Arial Unicode MS"/>
                        <w:color w:val="FFFFFF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 Unicode MS"/>
                        <w:color w:val="FFFFFF"/>
                        <w:w w:val="105"/>
                        <w:sz w:val="20"/>
                      </w:rPr>
                      <w:t>en</w:t>
                    </w:r>
                    <w:r>
                      <w:rPr>
                        <w:rFonts w:ascii="Arial Unicode MS"/>
                        <w:color w:val="FFFFFF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 Unicode MS"/>
                        <w:color w:val="FFFFFF"/>
                        <w:w w:val="105"/>
                        <w:sz w:val="20"/>
                      </w:rPr>
                      <w:t>ligne</w:t>
                    </w:r>
                  </w:p>
                  <w:p w14:paraId="3947328D" w14:textId="77777777" w:rsidR="000436D6" w:rsidRDefault="00F176D7">
                    <w:pPr>
                      <w:numPr>
                        <w:ilvl w:val="0"/>
                        <w:numId w:val="1"/>
                      </w:numPr>
                      <w:tabs>
                        <w:tab w:val="left" w:pos="162"/>
                      </w:tabs>
                      <w:spacing w:line="268" w:lineRule="exact"/>
                      <w:rPr>
                        <w:rFonts w:ascii="Arial Unicode MS"/>
                        <w:sz w:val="20"/>
                      </w:rPr>
                    </w:pPr>
                    <w:r>
                      <w:rPr>
                        <w:rFonts w:ascii="Arial Unicode MS"/>
                        <w:color w:val="FFFFFF"/>
                        <w:sz w:val="20"/>
                      </w:rPr>
                      <w:t>Soutien</w:t>
                    </w:r>
                    <w:r>
                      <w:rPr>
                        <w:rFonts w:ascii="Arial Unicode MS"/>
                        <w:color w:val="FFFFF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Arial Unicode MS"/>
                        <w:color w:val="FFFFFF"/>
                        <w:sz w:val="20"/>
                      </w:rPr>
                      <w:t>scolaire</w:t>
                    </w:r>
                  </w:p>
                  <w:p w14:paraId="7B6B140D" w14:textId="77777777" w:rsidR="000436D6" w:rsidRDefault="00F176D7">
                    <w:pPr>
                      <w:numPr>
                        <w:ilvl w:val="0"/>
                        <w:numId w:val="1"/>
                      </w:numPr>
                      <w:tabs>
                        <w:tab w:val="left" w:pos="162"/>
                      </w:tabs>
                      <w:spacing w:before="52" w:line="148" w:lineRule="auto"/>
                      <w:ind w:right="18"/>
                      <w:rPr>
                        <w:rFonts w:ascii="Arial Unicode MS"/>
                        <w:sz w:val="20"/>
                      </w:rPr>
                    </w:pPr>
                    <w:r>
                      <w:rPr>
                        <w:rFonts w:ascii="Arial Unicode MS"/>
                        <w:color w:val="FFFFFF"/>
                        <w:w w:val="105"/>
                        <w:sz w:val="20"/>
                      </w:rPr>
                      <w:t>Consultations</w:t>
                    </w:r>
                    <w:r>
                      <w:rPr>
                        <w:rFonts w:ascii="Arial Unicode MS"/>
                        <w:color w:val="FFFFFF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 Unicode MS"/>
                        <w:color w:val="FFFFFF"/>
                        <w:spacing w:val="-2"/>
                        <w:w w:val="105"/>
                        <w:sz w:val="20"/>
                      </w:rPr>
                      <w:t>juridiques</w:t>
                    </w:r>
                    <w:r>
                      <w:rPr>
                        <w:rFonts w:ascii="Arial Unicode MS"/>
                        <w:color w:val="FFFFFF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 Unicode MS"/>
                        <w:color w:val="FFFFFF"/>
                        <w:spacing w:val="-1"/>
                        <w:w w:val="105"/>
                        <w:sz w:val="20"/>
                      </w:rPr>
                      <w:t>gratuites</w:t>
                    </w:r>
                  </w:p>
                  <w:p w14:paraId="55ED25D7" w14:textId="77777777" w:rsidR="000436D6" w:rsidRDefault="00F176D7">
                    <w:pPr>
                      <w:numPr>
                        <w:ilvl w:val="0"/>
                        <w:numId w:val="1"/>
                      </w:numPr>
                      <w:tabs>
                        <w:tab w:val="left" w:pos="162"/>
                      </w:tabs>
                      <w:spacing w:line="268" w:lineRule="exact"/>
                      <w:rPr>
                        <w:rFonts w:ascii="Arial Unicode MS"/>
                        <w:sz w:val="20"/>
                      </w:rPr>
                    </w:pPr>
                    <w:r>
                      <w:rPr>
                        <w:rFonts w:ascii="Arial Unicode MS"/>
                        <w:color w:val="FFFFFF"/>
                        <w:w w:val="105"/>
                        <w:sz w:val="20"/>
                      </w:rPr>
                      <w:t>Formation</w:t>
                    </w:r>
                  </w:p>
                  <w:p w14:paraId="05D19156" w14:textId="77777777" w:rsidR="000436D6" w:rsidRDefault="00F176D7">
                    <w:pPr>
                      <w:numPr>
                        <w:ilvl w:val="0"/>
                        <w:numId w:val="1"/>
                      </w:numPr>
                      <w:tabs>
                        <w:tab w:val="left" w:pos="162"/>
                      </w:tabs>
                      <w:spacing w:line="268" w:lineRule="exact"/>
                      <w:rPr>
                        <w:rFonts w:ascii="Arial Unicode MS"/>
                        <w:sz w:val="20"/>
                      </w:rPr>
                    </w:pPr>
                    <w:r>
                      <w:rPr>
                        <w:rFonts w:ascii="Arial Unicode MS"/>
                        <w:color w:val="FFFFFF"/>
                        <w:sz w:val="20"/>
                      </w:rPr>
                      <w:t>Espace</w:t>
                    </w:r>
                    <w:r>
                      <w:rPr>
                        <w:rFonts w:ascii="Arial Unicode MS"/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 Unicode MS"/>
                        <w:color w:val="FFFFFF"/>
                        <w:sz w:val="20"/>
                      </w:rPr>
                      <w:t>famille</w:t>
                    </w:r>
                  </w:p>
                  <w:p w14:paraId="53C136C1" w14:textId="77777777" w:rsidR="000436D6" w:rsidRDefault="00F176D7">
                    <w:pPr>
                      <w:numPr>
                        <w:ilvl w:val="0"/>
                        <w:numId w:val="1"/>
                      </w:numPr>
                      <w:tabs>
                        <w:tab w:val="left" w:pos="162"/>
                      </w:tabs>
                      <w:spacing w:before="51" w:line="148" w:lineRule="auto"/>
                      <w:ind w:right="466"/>
                      <w:rPr>
                        <w:rFonts w:ascii="Arial Unicode MS"/>
                        <w:sz w:val="20"/>
                      </w:rPr>
                    </w:pPr>
                    <w:r>
                      <w:rPr>
                        <w:rFonts w:ascii="Arial Unicode MS"/>
                        <w:color w:val="FFFFFF"/>
                        <w:w w:val="105"/>
                        <w:sz w:val="20"/>
                      </w:rPr>
                      <w:t>Emploi et</w:t>
                    </w:r>
                    <w:r>
                      <w:rPr>
                        <w:rFonts w:ascii="Arial Unicode MS"/>
                        <w:color w:val="FFFFFF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 Unicode MS"/>
                        <w:color w:val="FFFFFF"/>
                        <w:sz w:val="20"/>
                      </w:rPr>
                      <w:t>apprentissage</w:t>
                    </w:r>
                  </w:p>
                  <w:p w14:paraId="365E71E4" w14:textId="77777777" w:rsidR="000436D6" w:rsidRDefault="00F176D7">
                    <w:pPr>
                      <w:numPr>
                        <w:ilvl w:val="0"/>
                        <w:numId w:val="1"/>
                      </w:numPr>
                      <w:tabs>
                        <w:tab w:val="left" w:pos="162"/>
                      </w:tabs>
                      <w:spacing w:line="268" w:lineRule="exact"/>
                      <w:rPr>
                        <w:rFonts w:ascii="Arial Unicode MS" w:hAnsi="Arial Unicode MS"/>
                        <w:sz w:val="20"/>
                      </w:rPr>
                    </w:pPr>
                    <w:r>
                      <w:rPr>
                        <w:rFonts w:ascii="Arial Unicode MS" w:hAnsi="Arial Unicode MS"/>
                        <w:color w:val="FFFFFF"/>
                        <w:sz w:val="20"/>
                      </w:rPr>
                      <w:t>Coup</w:t>
                    </w:r>
                    <w:r>
                      <w:rPr>
                        <w:rFonts w:ascii="Arial Unicode MS" w:hAnsi="Arial Unicode MS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color w:val="FFFFFF"/>
                        <w:sz w:val="20"/>
                      </w:rPr>
                      <w:t>de</w:t>
                    </w:r>
                    <w:r>
                      <w:rPr>
                        <w:rFonts w:ascii="Arial Unicode MS" w:hAnsi="Arial Unicode MS"/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 Unicode MS" w:hAnsi="Arial Unicode MS"/>
                        <w:color w:val="FFFFFF"/>
                        <w:sz w:val="20"/>
                      </w:rPr>
                      <w:t>cœur</w:t>
                    </w:r>
                  </w:p>
                  <w:p w14:paraId="60440142" w14:textId="77777777" w:rsidR="000436D6" w:rsidRDefault="00F176D7">
                    <w:pPr>
                      <w:numPr>
                        <w:ilvl w:val="0"/>
                        <w:numId w:val="1"/>
                      </w:numPr>
                      <w:tabs>
                        <w:tab w:val="left" w:pos="162"/>
                      </w:tabs>
                      <w:spacing w:line="268" w:lineRule="exact"/>
                      <w:rPr>
                        <w:rFonts w:ascii="Arial Unicode MS"/>
                        <w:sz w:val="20"/>
                      </w:rPr>
                    </w:pPr>
                    <w:r>
                      <w:rPr>
                        <w:rFonts w:ascii="Arial Unicode MS"/>
                        <w:color w:val="FFFFFF"/>
                        <w:sz w:val="20"/>
                      </w:rPr>
                      <w:t>Vie</w:t>
                    </w:r>
                    <w:r>
                      <w:rPr>
                        <w:rFonts w:ascii="Arial Unicode MS"/>
                        <w:color w:val="FFFFFF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Arial Unicode MS"/>
                        <w:color w:val="FFFFFF"/>
                        <w:sz w:val="20"/>
                      </w:rPr>
                      <w:t>syndicale</w:t>
                    </w:r>
                  </w:p>
                  <w:p w14:paraId="2BF11B1E" w14:textId="77777777" w:rsidR="000436D6" w:rsidRDefault="00F176D7">
                    <w:pPr>
                      <w:numPr>
                        <w:ilvl w:val="0"/>
                        <w:numId w:val="1"/>
                      </w:numPr>
                      <w:tabs>
                        <w:tab w:val="left" w:pos="162"/>
                      </w:tabs>
                      <w:spacing w:line="273" w:lineRule="exact"/>
                      <w:rPr>
                        <w:rFonts w:ascii="Arial Unicode MS" w:hAnsi="Arial Unicode MS"/>
                        <w:sz w:val="20"/>
                      </w:rPr>
                    </w:pPr>
                    <w:r>
                      <w:rPr>
                        <w:rFonts w:ascii="Arial Unicode MS" w:hAnsi="Arial Unicode MS"/>
                        <w:color w:val="FFFFFF"/>
                        <w:sz w:val="20"/>
                      </w:rPr>
                      <w:t>Solidarité</w:t>
                    </w:r>
                  </w:p>
                </w:txbxContent>
              </v:textbox>
            </v:shape>
            <v:shape id="docshape65" o:spid="_x0000_s1034" type="#_x0000_t202" style="position:absolute;left:7489;top:14287;width:1552;height:374" filled="f" stroked="f">
              <v:textbox inset="0,0,0,0">
                <w:txbxContent>
                  <w:p w14:paraId="26F78F89" w14:textId="77777777" w:rsidR="000436D6" w:rsidRDefault="00F176D7">
                    <w:pPr>
                      <w:spacing w:before="23"/>
                      <w:rPr>
                        <w:rFonts w:ascii="Arial" w:hAnsi="Arial"/>
                        <w:b/>
                        <w:sz w:val="27"/>
                      </w:rPr>
                    </w:pPr>
                    <w:proofErr w:type="gramStart"/>
                    <w:r>
                      <w:rPr>
                        <w:rFonts w:ascii="Arial" w:hAnsi="Arial"/>
                        <w:b/>
                        <w:color w:val="5DC4B8"/>
                        <w:spacing w:val="-7"/>
                        <w:sz w:val="27"/>
                      </w:rPr>
                      <w:t>adhérent</w:t>
                    </w:r>
                    <w:proofErr w:type="gramEnd"/>
                    <w:r>
                      <w:rPr>
                        <w:rFonts w:ascii="Arial" w:hAnsi="Arial"/>
                        <w:b/>
                        <w:color w:val="5DC4B8"/>
                        <w:spacing w:val="-7"/>
                        <w:sz w:val="27"/>
                      </w:rPr>
                      <w:t>(e)s</w:t>
                    </w:r>
                  </w:p>
                </w:txbxContent>
              </v:textbox>
            </v:shape>
            <v:shape id="docshape66" o:spid="_x0000_s1033" type="#_x0000_t202" style="position:absolute;left:7489;top:14026;width:1087;height:374" filled="f" stroked="f">
              <v:textbox inset="0,0,0,0">
                <w:txbxContent>
                  <w:p w14:paraId="7718A7CD" w14:textId="77777777" w:rsidR="000436D6" w:rsidRDefault="00F176D7">
                    <w:pPr>
                      <w:spacing w:before="23"/>
                      <w:rPr>
                        <w:rFonts w:ascii="Arial"/>
                        <w:b/>
                        <w:sz w:val="27"/>
                      </w:rPr>
                    </w:pPr>
                    <w:proofErr w:type="gramStart"/>
                    <w:r>
                      <w:rPr>
                        <w:rFonts w:ascii="Arial"/>
                        <w:b/>
                        <w:color w:val="5DC4B8"/>
                        <w:spacing w:val="-3"/>
                        <w:w w:val="95"/>
                        <w:sz w:val="27"/>
                      </w:rPr>
                      <w:t>pour</w:t>
                    </w:r>
                    <w:proofErr w:type="gramEnd"/>
                    <w:r>
                      <w:rPr>
                        <w:rFonts w:ascii="Arial"/>
                        <w:b/>
                        <w:color w:val="5DC4B8"/>
                        <w:spacing w:val="-1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DC4B8"/>
                        <w:spacing w:val="-3"/>
                        <w:w w:val="95"/>
                        <w:sz w:val="27"/>
                      </w:rPr>
                      <w:t>nos</w:t>
                    </w:r>
                  </w:p>
                </w:txbxContent>
              </v:textbox>
            </v:shape>
            <v:shape id="docshape67" o:spid="_x0000_s1032" type="#_x0000_t202" style="position:absolute;left:7489;top:13765;width:1652;height:374" filled="f" stroked="f">
              <v:textbox inset="0,0,0,0">
                <w:txbxContent>
                  <w:p w14:paraId="43108E5A" w14:textId="77777777" w:rsidR="000436D6" w:rsidRDefault="00F176D7">
                    <w:pPr>
                      <w:spacing w:before="23"/>
                      <w:rPr>
                        <w:rFonts w:ascii="Arial" w:hAnsi="Arial"/>
                        <w:b/>
                        <w:sz w:val="27"/>
                      </w:rPr>
                    </w:pPr>
                    <w:r>
                      <w:rPr>
                        <w:rFonts w:ascii="Arial" w:hAnsi="Arial"/>
                        <w:b/>
                        <w:color w:val="5DC4B8"/>
                        <w:spacing w:val="-6"/>
                        <w:w w:val="95"/>
                        <w:sz w:val="27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color w:val="5DC4B8"/>
                        <w:spacing w:val="-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5DC4B8"/>
                        <w:spacing w:val="-6"/>
                        <w:w w:val="95"/>
                        <w:sz w:val="27"/>
                      </w:rPr>
                      <w:t>exclusivité</w:t>
                    </w:r>
                  </w:p>
                </w:txbxContent>
              </v:textbox>
            </v:shape>
            <v:shape id="docshape68" o:spid="_x0000_s1031" type="#_x0000_t202" style="position:absolute;left:1045;top:10563;width:2213;height:2432" filled="f" stroked="f">
              <v:textbox inset="0,0,0,0">
                <w:txbxContent>
                  <w:p w14:paraId="2F20F762" w14:textId="77777777" w:rsidR="000436D6" w:rsidRDefault="00F176D7">
                    <w:pPr>
                      <w:spacing w:before="4"/>
                      <w:ind w:right="459"/>
                      <w:jc w:val="right"/>
                      <w:rPr>
                        <w:rFonts w:ascii="Tahoma"/>
                        <w:sz w:val="48"/>
                      </w:rPr>
                    </w:pPr>
                    <w:r>
                      <w:rPr>
                        <w:rFonts w:ascii="Tahoma"/>
                        <w:color w:val="231F20"/>
                        <w:w w:val="72"/>
                        <w:sz w:val="48"/>
                      </w:rPr>
                      <w:t>,</w:t>
                    </w:r>
                  </w:p>
                  <w:p w14:paraId="1EBF3528" w14:textId="77777777" w:rsidR="000436D6" w:rsidRDefault="00F176D7">
                    <w:pPr>
                      <w:spacing w:before="437" w:line="189" w:lineRule="auto"/>
                      <w:rPr>
                        <w:rFonts w:ascii="Tahoma" w:hAnsi="Tahoma"/>
                        <w:sz w:val="48"/>
                      </w:rPr>
                    </w:pPr>
                    <w:proofErr w:type="gramStart"/>
                    <w:r>
                      <w:rPr>
                        <w:rFonts w:ascii="Tahoma" w:hAnsi="Tahoma"/>
                        <w:color w:val="231F20"/>
                        <w:w w:val="95"/>
                        <w:sz w:val="48"/>
                      </w:rPr>
                      <w:t>l’avantage</w:t>
                    </w:r>
                    <w:proofErr w:type="gramEnd"/>
                    <w:r>
                      <w:rPr>
                        <w:rFonts w:ascii="Tahoma" w:hAnsi="Tahoma"/>
                        <w:color w:val="231F20"/>
                        <w:spacing w:val="1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z w:val="48"/>
                      </w:rPr>
                      <w:t>à votre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sz w:val="48"/>
                      </w:rPr>
                      <w:t>famille</w:t>
                    </w:r>
                  </w:p>
                </w:txbxContent>
              </v:textbox>
            </v:shape>
            <v:shape id="docshape69" o:spid="_x0000_s1030" type="#_x0000_t202" style="position:absolute;left:1045;top:11021;width:1577;height:601" filled="f" stroked="f">
              <v:textbox inset="0,0,0,0">
                <w:txbxContent>
                  <w:p w14:paraId="14BB54E7" w14:textId="77777777" w:rsidR="000436D6" w:rsidRDefault="00F176D7">
                    <w:pPr>
                      <w:spacing w:before="4"/>
                      <w:rPr>
                        <w:rFonts w:ascii="Tahoma"/>
                        <w:sz w:val="48"/>
                      </w:rPr>
                    </w:pPr>
                    <w:proofErr w:type="gramStart"/>
                    <w:r>
                      <w:rPr>
                        <w:rFonts w:ascii="Tahoma"/>
                        <w:color w:val="231F20"/>
                        <w:sz w:val="48"/>
                      </w:rPr>
                      <w:t>donnez</w:t>
                    </w:r>
                    <w:proofErr w:type="gramEnd"/>
                  </w:p>
                </w:txbxContent>
              </v:textbox>
            </v:shape>
            <v:shape id="docshape70" o:spid="_x0000_s1029" type="#_x0000_t202" style="position:absolute;left:1045;top:10563;width:1014;height:601" filled="f" stroked="f">
              <v:textbox inset="0,0,0,0">
                <w:txbxContent>
                  <w:p w14:paraId="457906AD" w14:textId="77777777" w:rsidR="000436D6" w:rsidRDefault="00F176D7">
                    <w:pPr>
                      <w:spacing w:before="4"/>
                      <w:rPr>
                        <w:rFonts w:ascii="Tahoma"/>
                        <w:sz w:val="48"/>
                      </w:rPr>
                    </w:pPr>
                    <w:r>
                      <w:rPr>
                        <w:rFonts w:ascii="Tahoma"/>
                        <w:color w:val="231F20"/>
                        <w:sz w:val="48"/>
                      </w:rPr>
                      <w:t>Avec</w:t>
                    </w:r>
                  </w:p>
                </w:txbxContent>
              </v:textbox>
            </v:shape>
            <v:shape id="docshape71" o:spid="_x0000_s1028" type="#_x0000_t202" style="position:absolute;left:3061;top:16278;width:4747;height:275" filled="f" stroked="f">
              <v:textbox inset="0,0,0,0">
                <w:txbxContent>
                  <w:p w14:paraId="1A4B47A5" w14:textId="77777777" w:rsidR="000436D6" w:rsidRDefault="00F176D7">
                    <w:pPr>
                      <w:spacing w:line="264" w:lineRule="exact"/>
                      <w:ind w:left="7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CA4D50"/>
                        <w:spacing w:val="-4"/>
                        <w:w w:val="97"/>
                        <w:sz w:val="23"/>
                        <w:u w:val="single" w:color="CA4D5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A4D50"/>
                        <w:w w:val="95"/>
                        <w:sz w:val="23"/>
                        <w:u w:val="single" w:color="CA4D50"/>
                      </w:rPr>
                      <w:t>Rendez-vous</w:t>
                    </w:r>
                    <w:r>
                      <w:rPr>
                        <w:rFonts w:ascii="Arial"/>
                        <w:b/>
                        <w:color w:val="CA4D50"/>
                        <w:spacing w:val="27"/>
                        <w:w w:val="95"/>
                        <w:sz w:val="23"/>
                        <w:u w:val="single" w:color="CA4D5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A4D50"/>
                        <w:w w:val="95"/>
                        <w:sz w:val="23"/>
                        <w:u w:val="single" w:color="CA4D50"/>
                      </w:rPr>
                      <w:t>sur</w:t>
                    </w:r>
                    <w:r>
                      <w:rPr>
                        <w:rFonts w:ascii="Arial"/>
                        <w:b/>
                        <w:color w:val="CA4D50"/>
                        <w:spacing w:val="28"/>
                        <w:w w:val="95"/>
                        <w:sz w:val="23"/>
                        <w:u w:val="single" w:color="CA4D5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A4D50"/>
                        <w:w w:val="95"/>
                        <w:sz w:val="23"/>
                        <w:u w:val="single" w:color="CA4D50"/>
                      </w:rPr>
                      <w:t>:</w:t>
                    </w:r>
                    <w:r>
                      <w:rPr>
                        <w:rFonts w:ascii="Arial"/>
                        <w:b/>
                        <w:color w:val="CA4D50"/>
                        <w:spacing w:val="32"/>
                        <w:w w:val="95"/>
                        <w:sz w:val="23"/>
                        <w:u w:val="single" w:color="CA4D5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A4D50"/>
                        <w:w w:val="95"/>
                        <w:sz w:val="23"/>
                        <w:u w:val="single" w:color="CA4D50"/>
                      </w:rPr>
                      <w:t>avantagespourtous.com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709E02C">
          <v:shape id="docshape72" o:spid="_x0000_s1026" type="#_x0000_t202" style="position:absolute;margin-left:430.05pt;margin-top:105.55pt;width:11.85pt;height:16pt;z-index:15735808;mso-position-horizontal-relative:page;mso-position-vertical-relative:page" filled="f" stroked="f">
            <v:textbox style="layout-flow:vertical;mso-layout-flow-alt:bottom-to-top" inset="0,0,0,0">
              <w:txbxContent>
                <w:p w14:paraId="39A258F0" w14:textId="77777777" w:rsidR="000436D6" w:rsidRDefault="00F176D7">
                  <w:pPr>
                    <w:spacing w:before="42"/>
                    <w:ind w:left="20"/>
                    <w:rPr>
                      <w:rFonts w:ascii="Arial Narrow"/>
                      <w:b/>
                      <w:sz w:val="12"/>
                    </w:rPr>
                  </w:pPr>
                  <w:r>
                    <w:rPr>
                      <w:rFonts w:ascii="Arial Narrow"/>
                      <w:b/>
                      <w:color w:val="EC1C24"/>
                      <w:spacing w:val="11"/>
                      <w:sz w:val="12"/>
                    </w:rPr>
                    <w:t>#116</w:t>
                  </w:r>
                  <w:r>
                    <w:rPr>
                      <w:rFonts w:ascii="Arial Narrow"/>
                      <w:b/>
                      <w:color w:val="EC1C24"/>
                      <w:spacing w:val="-13"/>
                      <w:sz w:val="1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sectPr w:rsidR="000436D6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Raleway"/>
    <w:panose1 w:val="020B0003030101060003"/>
    <w:charset w:val="00"/>
    <w:family w:val="swiss"/>
    <w:pitch w:val="variable"/>
    <w:sig w:usb0="A00002FF" w:usb1="5000205B" w:usb2="00000000" w:usb3="00000000" w:csb0="00000097" w:csb1="00000000"/>
  </w:font>
  <w:font w:name="Raleway Black">
    <w:altName w:val="Raleway Black"/>
    <w:panose1 w:val="020B0A03030101060003"/>
    <w:charset w:val="00"/>
    <w:family w:val="swiss"/>
    <w:pitch w:val="variable"/>
    <w:sig w:usb0="A00002FF" w:usb1="5000205B" w:usb2="00000000" w:usb3="00000000" w:csb0="00000097" w:csb1="00000000"/>
  </w:font>
  <w:font w:name="Walkway Condensed Bold">
    <w:altName w:val="Walkway Condensed Bold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Raleway ExtraBold">
    <w:altName w:val="Raleway ExtraBold"/>
    <w:panose1 w:val="020B0903030101060003"/>
    <w:charset w:val="00"/>
    <w:family w:val="swiss"/>
    <w:pitch w:val="variable"/>
    <w:sig w:usb0="A00002FF" w:usb1="5000205B" w:usb2="00000000" w:usb3="00000000" w:csb0="00000097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NeueLT Std Cn">
    <w:altName w:val="HelveticaNeueLT Std Cn"/>
    <w:panose1 w:val="020B07060305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FE58E5"/>
    <w:multiLevelType w:val="hybridMultilevel"/>
    <w:tmpl w:val="41ACCADE"/>
    <w:lvl w:ilvl="0" w:tplc="6238839C">
      <w:numFmt w:val="bullet"/>
      <w:lvlText w:val="•"/>
      <w:lvlJc w:val="left"/>
      <w:pPr>
        <w:ind w:left="161" w:hanging="162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color w:val="FFFFFF"/>
        <w:w w:val="155"/>
        <w:sz w:val="20"/>
        <w:szCs w:val="20"/>
        <w:lang w:val="fr-FR" w:eastAsia="en-US" w:bidi="ar-SA"/>
      </w:rPr>
    </w:lvl>
    <w:lvl w:ilvl="1" w:tplc="5832F126">
      <w:numFmt w:val="bullet"/>
      <w:lvlText w:val="•"/>
      <w:lvlJc w:val="left"/>
      <w:pPr>
        <w:ind w:left="336" w:hanging="162"/>
      </w:pPr>
      <w:rPr>
        <w:rFonts w:hint="default"/>
        <w:lang w:val="fr-FR" w:eastAsia="en-US" w:bidi="ar-SA"/>
      </w:rPr>
    </w:lvl>
    <w:lvl w:ilvl="2" w:tplc="D7603DD4">
      <w:numFmt w:val="bullet"/>
      <w:lvlText w:val="•"/>
      <w:lvlJc w:val="left"/>
      <w:pPr>
        <w:ind w:left="512" w:hanging="162"/>
      </w:pPr>
      <w:rPr>
        <w:rFonts w:hint="default"/>
        <w:lang w:val="fr-FR" w:eastAsia="en-US" w:bidi="ar-SA"/>
      </w:rPr>
    </w:lvl>
    <w:lvl w:ilvl="3" w:tplc="7F963C8C">
      <w:numFmt w:val="bullet"/>
      <w:lvlText w:val="•"/>
      <w:lvlJc w:val="left"/>
      <w:pPr>
        <w:ind w:left="688" w:hanging="162"/>
      </w:pPr>
      <w:rPr>
        <w:rFonts w:hint="default"/>
        <w:lang w:val="fr-FR" w:eastAsia="en-US" w:bidi="ar-SA"/>
      </w:rPr>
    </w:lvl>
    <w:lvl w:ilvl="4" w:tplc="3A3C5FDA">
      <w:numFmt w:val="bullet"/>
      <w:lvlText w:val="•"/>
      <w:lvlJc w:val="left"/>
      <w:pPr>
        <w:ind w:left="864" w:hanging="162"/>
      </w:pPr>
      <w:rPr>
        <w:rFonts w:hint="default"/>
        <w:lang w:val="fr-FR" w:eastAsia="en-US" w:bidi="ar-SA"/>
      </w:rPr>
    </w:lvl>
    <w:lvl w:ilvl="5" w:tplc="C7D85208">
      <w:numFmt w:val="bullet"/>
      <w:lvlText w:val="•"/>
      <w:lvlJc w:val="left"/>
      <w:pPr>
        <w:ind w:left="1040" w:hanging="162"/>
      </w:pPr>
      <w:rPr>
        <w:rFonts w:hint="default"/>
        <w:lang w:val="fr-FR" w:eastAsia="en-US" w:bidi="ar-SA"/>
      </w:rPr>
    </w:lvl>
    <w:lvl w:ilvl="6" w:tplc="522016F0">
      <w:numFmt w:val="bullet"/>
      <w:lvlText w:val="•"/>
      <w:lvlJc w:val="left"/>
      <w:pPr>
        <w:ind w:left="1216" w:hanging="162"/>
      </w:pPr>
      <w:rPr>
        <w:rFonts w:hint="default"/>
        <w:lang w:val="fr-FR" w:eastAsia="en-US" w:bidi="ar-SA"/>
      </w:rPr>
    </w:lvl>
    <w:lvl w:ilvl="7" w:tplc="7A6C07F2">
      <w:numFmt w:val="bullet"/>
      <w:lvlText w:val="•"/>
      <w:lvlJc w:val="left"/>
      <w:pPr>
        <w:ind w:left="1392" w:hanging="162"/>
      </w:pPr>
      <w:rPr>
        <w:rFonts w:hint="default"/>
        <w:lang w:val="fr-FR" w:eastAsia="en-US" w:bidi="ar-SA"/>
      </w:rPr>
    </w:lvl>
    <w:lvl w:ilvl="8" w:tplc="3A2C1780">
      <w:numFmt w:val="bullet"/>
      <w:lvlText w:val="•"/>
      <w:lvlJc w:val="left"/>
      <w:pPr>
        <w:ind w:left="1568" w:hanging="162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436D6"/>
    <w:rsid w:val="000436D6"/>
    <w:rsid w:val="00F17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,"/>
  <w:listSeparator w:val=";"/>
  <w14:docId w14:val="2238839E"/>
  <w15:docId w15:val="{1D96CA6D-4142-48F1-B318-39A37FF4D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aleway" w:eastAsia="Raleway" w:hAnsi="Raleway" w:cs="Raleway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8"/>
      <w:szCs w:val="28"/>
    </w:rPr>
  </w:style>
  <w:style w:type="paragraph" w:styleId="Titre">
    <w:name w:val="Title"/>
    <w:basedOn w:val="Normal"/>
    <w:uiPriority w:val="10"/>
    <w:qFormat/>
    <w:pPr>
      <w:spacing w:before="23"/>
      <w:ind w:left="4308"/>
    </w:pPr>
    <w:rPr>
      <w:rFonts w:ascii="Raleway Black" w:eastAsia="Raleway Black" w:hAnsi="Raleway Black" w:cs="Raleway Black"/>
      <w:b/>
      <w:bCs/>
      <w:sz w:val="54"/>
      <w:szCs w:val="5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www.fgtafo.fr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://www.inacs.f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236</Words>
  <Characters>1301</Characters>
  <Application>Microsoft Office Word</Application>
  <DocSecurity>0</DocSecurity>
  <Lines>10</Lines>
  <Paragraphs>3</Paragraphs>
  <ScaleCrop>false</ScaleCrop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Alexandre RAULT</cp:lastModifiedBy>
  <cp:revision>2</cp:revision>
  <dcterms:created xsi:type="dcterms:W3CDTF">2021-11-29T09:58:00Z</dcterms:created>
  <dcterms:modified xsi:type="dcterms:W3CDTF">2021-11-29T09:59:00Z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2021-11-29T00:00:00Z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2021-11-29T00:00:00Z</vt:filetime>
  </property>
</Properties>
</file>